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F4" w:rsidRDefault="004900F4" w:rsidP="004900F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4900F4" w:rsidRDefault="004900F4" w:rsidP="004900F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4900F4" w:rsidRDefault="004900F4" w:rsidP="004900F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4900F4" w:rsidRPr="004900F4" w:rsidRDefault="004900F4" w:rsidP="004900F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900F4">
        <w:rPr>
          <w:rFonts w:ascii="Times New Roman" w:hAnsi="Times New Roman" w:cs="Times New Roman"/>
          <w:b/>
          <w:sz w:val="40"/>
          <w:szCs w:val="40"/>
        </w:rPr>
        <w:t xml:space="preserve">РЕЕСТР </w:t>
      </w:r>
    </w:p>
    <w:p w:rsidR="004900F4" w:rsidRPr="004900F4" w:rsidRDefault="004900F4" w:rsidP="004900F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900F4">
        <w:rPr>
          <w:rFonts w:ascii="Times New Roman" w:hAnsi="Times New Roman" w:cs="Times New Roman"/>
          <w:b/>
          <w:sz w:val="36"/>
          <w:szCs w:val="36"/>
        </w:rPr>
        <w:t>ЗАКЛЮЧЕНИЙ О СТЕПЕНИ ГОТОВНОСТИ ОБЪЕКТА</w:t>
      </w:r>
    </w:p>
    <w:p w:rsidR="004900F4" w:rsidRPr="004900F4" w:rsidRDefault="004900F4" w:rsidP="004900F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900F4">
        <w:rPr>
          <w:rFonts w:ascii="Times New Roman" w:hAnsi="Times New Roman" w:cs="Times New Roman"/>
          <w:b/>
          <w:sz w:val="36"/>
          <w:szCs w:val="36"/>
        </w:rPr>
        <w:t>И ВОЗМОЖНОСТИ ЗАКЛЮЧЕНИЯ ДОГОВОРОВ УЧАСТИЯ В ДОЛЕВОМ СТРОИТЕЛЬСТВЕ БЕЗ ИСПОЛЬЗОВАНИЯ СЧЕТОВ, ПРЕДУСМОТРЕННЫХ СТАТЬЕЙ 15.4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</w:p>
    <w:p w:rsidR="004900F4" w:rsidRDefault="004900F4" w:rsidP="004900F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1616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2977"/>
        <w:gridCol w:w="1843"/>
        <w:gridCol w:w="4395"/>
        <w:gridCol w:w="4395"/>
      </w:tblGrid>
      <w:tr w:rsidR="00E90D05" w:rsidRPr="007F712C" w:rsidTr="004900F4">
        <w:tc>
          <w:tcPr>
            <w:tcW w:w="993" w:type="dxa"/>
          </w:tcPr>
          <w:p w:rsidR="00E90D05" w:rsidRPr="007F712C" w:rsidRDefault="00E90D05" w:rsidP="00664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заключения</w:t>
            </w:r>
          </w:p>
        </w:tc>
        <w:tc>
          <w:tcPr>
            <w:tcW w:w="1559" w:type="dxa"/>
          </w:tcPr>
          <w:p w:rsidR="00E90D05" w:rsidRPr="007F712C" w:rsidRDefault="00E90D05" w:rsidP="00664C0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Дата заключения</w:t>
            </w:r>
          </w:p>
        </w:tc>
        <w:tc>
          <w:tcPr>
            <w:tcW w:w="2977" w:type="dxa"/>
          </w:tcPr>
          <w:p w:rsidR="00E90D05" w:rsidRPr="004A7554" w:rsidRDefault="00E90D05" w:rsidP="00184F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7554">
              <w:rPr>
                <w:rFonts w:ascii="Times New Roman" w:hAnsi="Times New Roman" w:cs="Times New Roman"/>
                <w:sz w:val="23"/>
                <w:szCs w:val="23"/>
              </w:rPr>
              <w:t>Застройщик</w:t>
            </w:r>
          </w:p>
        </w:tc>
        <w:tc>
          <w:tcPr>
            <w:tcW w:w="1843" w:type="dxa"/>
          </w:tcPr>
          <w:p w:rsidR="00E90D05" w:rsidRPr="007F712C" w:rsidRDefault="00E90D05" w:rsidP="00664C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представления заявления</w:t>
            </w:r>
          </w:p>
        </w:tc>
        <w:tc>
          <w:tcPr>
            <w:tcW w:w="4395" w:type="dxa"/>
          </w:tcPr>
          <w:p w:rsidR="00E90D05" w:rsidRPr="007F712C" w:rsidRDefault="00E90D05" w:rsidP="00E90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кт стр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оительства </w:t>
            </w:r>
          </w:p>
        </w:tc>
        <w:tc>
          <w:tcPr>
            <w:tcW w:w="4395" w:type="dxa"/>
          </w:tcPr>
          <w:p w:rsidR="00E90D05" w:rsidRDefault="00E90D05" w:rsidP="006625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объекта</w:t>
            </w:r>
          </w:p>
        </w:tc>
      </w:tr>
      <w:tr w:rsidR="00F46A7C" w:rsidRPr="00C841E6" w:rsidTr="004900F4">
        <w:tc>
          <w:tcPr>
            <w:tcW w:w="16162" w:type="dxa"/>
            <w:gridSpan w:val="6"/>
          </w:tcPr>
          <w:p w:rsidR="00F46A7C" w:rsidRPr="004A7554" w:rsidRDefault="00F46A7C" w:rsidP="00662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1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90D05" w:rsidRPr="007F712C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25.06.2019</w:t>
            </w:r>
          </w:p>
        </w:tc>
        <w:tc>
          <w:tcPr>
            <w:tcW w:w="2977" w:type="dxa"/>
          </w:tcPr>
          <w:p w:rsidR="00E90D05" w:rsidRPr="004A7554" w:rsidRDefault="00E90D05" w:rsidP="00664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r w:rsidRPr="004A75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7F712C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31.05.2019</w:t>
            </w:r>
          </w:p>
        </w:tc>
        <w:tc>
          <w:tcPr>
            <w:tcW w:w="4395" w:type="dxa"/>
          </w:tcPr>
          <w:p w:rsidR="00E90D05" w:rsidRPr="007F712C" w:rsidRDefault="00E90D05" w:rsidP="00490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Многоквартирный жилой дом со встроенными нежилыми помещениями по ул. Спартака в г. Твери, 1-5 этапы </w:t>
            </w:r>
          </w:p>
        </w:tc>
        <w:tc>
          <w:tcPr>
            <w:tcW w:w="4395" w:type="dxa"/>
          </w:tcPr>
          <w:p w:rsidR="00E90D05" w:rsidRDefault="00E90D05" w:rsidP="00ED07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Тверь, ул. Спартака, 40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E47C97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90D05" w:rsidRPr="007F712C" w:rsidRDefault="00E47C97" w:rsidP="008C1BE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25.06.2019</w:t>
            </w:r>
          </w:p>
        </w:tc>
        <w:tc>
          <w:tcPr>
            <w:tcW w:w="2977" w:type="dxa"/>
          </w:tcPr>
          <w:p w:rsidR="00E90D05" w:rsidRPr="004A7554" w:rsidRDefault="00E47C97" w:rsidP="008C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Главтрест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7F712C" w:rsidRDefault="00E47C97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18.06.2019</w:t>
            </w:r>
          </w:p>
        </w:tc>
        <w:tc>
          <w:tcPr>
            <w:tcW w:w="4395" w:type="dxa"/>
          </w:tcPr>
          <w:p w:rsidR="00E90D05" w:rsidRPr="007F712C" w:rsidRDefault="00E47C97" w:rsidP="004900F4">
            <w:pPr>
              <w:rPr>
                <w:rFonts w:ascii="Times New Roman" w:hAnsi="Times New Roman" w:cs="Times New Roman"/>
              </w:rPr>
            </w:pPr>
            <w:r w:rsidRPr="00E47C97">
              <w:rPr>
                <w:rFonts w:ascii="Times New Roman" w:hAnsi="Times New Roman" w:cs="Times New Roman"/>
              </w:rPr>
              <w:t>Многоквартирный многоэтажный жилой дом со встроенными помещениями общественного назначения. 6-й этап строительства: 1-я очередь - секции 13, 14; 2-я очередь - секция 15</w:t>
            </w:r>
          </w:p>
        </w:tc>
        <w:tc>
          <w:tcPr>
            <w:tcW w:w="4395" w:type="dxa"/>
          </w:tcPr>
          <w:p w:rsidR="00E90D05" w:rsidRPr="007F712C" w:rsidRDefault="00E47C97" w:rsidP="00ED0723">
            <w:pPr>
              <w:rPr>
                <w:rFonts w:ascii="Times New Roman" w:hAnsi="Times New Roman" w:cs="Times New Roman"/>
              </w:rPr>
            </w:pPr>
            <w:r w:rsidRPr="00E47C97">
              <w:rPr>
                <w:rFonts w:ascii="Times New Roman" w:hAnsi="Times New Roman" w:cs="Times New Roman"/>
              </w:rPr>
              <w:t>г. Тверь, ул. Левитана, дом 58, корпус 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EC6B0C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90D05" w:rsidRPr="007F712C" w:rsidRDefault="00EC6B0C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25.06.2019</w:t>
            </w:r>
          </w:p>
        </w:tc>
        <w:tc>
          <w:tcPr>
            <w:tcW w:w="2977" w:type="dxa"/>
          </w:tcPr>
          <w:p w:rsidR="00E90D05" w:rsidRPr="004A7554" w:rsidRDefault="00EC6B0C" w:rsidP="0049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900F4">
              <w:rPr>
                <w:rFonts w:ascii="Times New Roman" w:hAnsi="Times New Roman" w:cs="Times New Roman"/>
                <w:sz w:val="24"/>
                <w:szCs w:val="24"/>
              </w:rPr>
              <w:t>СФ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Тверьагрострой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7F712C" w:rsidRDefault="00EC6B0C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07.06.2019</w:t>
            </w:r>
          </w:p>
        </w:tc>
        <w:tc>
          <w:tcPr>
            <w:tcW w:w="4395" w:type="dxa"/>
          </w:tcPr>
          <w:p w:rsidR="00E90D05" w:rsidRPr="007F712C" w:rsidRDefault="00EC6B0C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C6B0C">
              <w:rPr>
                <w:rFonts w:ascii="Times New Roman" w:hAnsi="Times New Roman" w:cs="Times New Roman"/>
              </w:rPr>
              <w:t xml:space="preserve">Многоквартирный жилой дом с пристроенной котельной, сети инженерной инфраструктуры в квартале застройки по ул. Вологодская и Бурашевское шоссе в </w:t>
            </w:r>
            <w:r w:rsidR="004900F4">
              <w:rPr>
                <w:rFonts w:ascii="Times New Roman" w:hAnsi="Times New Roman" w:cs="Times New Roman"/>
              </w:rPr>
              <w:br/>
            </w:r>
            <w:r w:rsidRPr="00EC6B0C">
              <w:rPr>
                <w:rFonts w:ascii="Times New Roman" w:hAnsi="Times New Roman" w:cs="Times New Roman"/>
              </w:rPr>
              <w:t>г. Твери. 1-я очередь строительства</w:t>
            </w:r>
          </w:p>
        </w:tc>
        <w:tc>
          <w:tcPr>
            <w:tcW w:w="4395" w:type="dxa"/>
          </w:tcPr>
          <w:p w:rsidR="00E90D05" w:rsidRPr="007F712C" w:rsidRDefault="00EC6B0C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C6B0C">
              <w:rPr>
                <w:rFonts w:ascii="Times New Roman" w:hAnsi="Times New Roman" w:cs="Times New Roman"/>
              </w:rPr>
              <w:t xml:space="preserve">Тверская область, город Тверь, </w:t>
            </w:r>
            <w:r w:rsidR="00552C8F">
              <w:rPr>
                <w:rFonts w:ascii="Times New Roman" w:hAnsi="Times New Roman" w:cs="Times New Roman"/>
              </w:rPr>
              <w:br/>
            </w:r>
            <w:r w:rsidRPr="00EC6B0C">
              <w:rPr>
                <w:rFonts w:ascii="Times New Roman" w:hAnsi="Times New Roman" w:cs="Times New Roman"/>
              </w:rPr>
              <w:t>ш. Бурашевское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1B196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90D05" w:rsidRPr="007F712C" w:rsidRDefault="00327967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26.06.2019</w:t>
            </w:r>
          </w:p>
        </w:tc>
        <w:tc>
          <w:tcPr>
            <w:tcW w:w="2977" w:type="dxa"/>
          </w:tcPr>
          <w:p w:rsidR="00E90D05" w:rsidRPr="004A7554" w:rsidRDefault="00CC716B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«Основание»</w:t>
            </w:r>
          </w:p>
        </w:tc>
        <w:tc>
          <w:tcPr>
            <w:tcW w:w="1843" w:type="dxa"/>
          </w:tcPr>
          <w:p w:rsidR="00E90D05" w:rsidRPr="007F712C" w:rsidRDefault="00327967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04.06.2019</w:t>
            </w:r>
          </w:p>
        </w:tc>
        <w:tc>
          <w:tcPr>
            <w:tcW w:w="4395" w:type="dxa"/>
          </w:tcPr>
          <w:p w:rsidR="00E90D05" w:rsidRPr="007F712C" w:rsidRDefault="00CC716B" w:rsidP="004900F4">
            <w:pPr>
              <w:rPr>
                <w:rFonts w:ascii="Times New Roman" w:hAnsi="Times New Roman" w:cs="Times New Roman"/>
              </w:rPr>
            </w:pPr>
            <w:r w:rsidRPr="00CC716B">
              <w:rPr>
                <w:rFonts w:ascii="Times New Roman" w:hAnsi="Times New Roman" w:cs="Times New Roman"/>
              </w:rPr>
              <w:t>14-16-этажный жилой дом со встроенно-пристроенными административно-торговыми помещениями по ул. Скворцова-Степанова в г. Твери (1-й и 2-й этапы строительства)</w:t>
            </w:r>
          </w:p>
        </w:tc>
        <w:tc>
          <w:tcPr>
            <w:tcW w:w="4395" w:type="dxa"/>
          </w:tcPr>
          <w:p w:rsidR="00E90D05" w:rsidRPr="007F712C" w:rsidRDefault="00CC716B" w:rsidP="00ED0723">
            <w:pPr>
              <w:rPr>
                <w:rFonts w:ascii="Times New Roman" w:hAnsi="Times New Roman" w:cs="Times New Roman"/>
              </w:rPr>
            </w:pPr>
            <w:r w:rsidRPr="00CC716B">
              <w:rPr>
                <w:rFonts w:ascii="Times New Roman" w:hAnsi="Times New Roman" w:cs="Times New Roman"/>
              </w:rPr>
              <w:t xml:space="preserve">г. Тверь, улица Скворцова-Степанова, </w:t>
            </w:r>
            <w:r w:rsidR="00552C8F">
              <w:rPr>
                <w:rFonts w:ascii="Times New Roman" w:hAnsi="Times New Roman" w:cs="Times New Roman"/>
              </w:rPr>
              <w:br/>
            </w:r>
            <w:r w:rsidRPr="00CC716B">
              <w:rPr>
                <w:rFonts w:ascii="Times New Roman" w:hAnsi="Times New Roman" w:cs="Times New Roman"/>
              </w:rPr>
              <w:t>дом 15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CE306C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90D05" w:rsidRPr="007F712C" w:rsidRDefault="00CE306C" w:rsidP="00CE306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06C">
              <w:rPr>
                <w:rFonts w:ascii="Times New Roman" w:hAnsi="Times New Roman" w:cs="Times New Roman"/>
                <w:sz w:val="23"/>
                <w:szCs w:val="23"/>
              </w:rPr>
              <w:t>26.06.2019</w:t>
            </w:r>
            <w:r w:rsidRPr="00CE306C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2977" w:type="dxa"/>
          </w:tcPr>
          <w:p w:rsidR="00E90D05" w:rsidRPr="004A7554" w:rsidRDefault="00CE306C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06C">
              <w:rPr>
                <w:rFonts w:ascii="Times New Roman" w:hAnsi="Times New Roman" w:cs="Times New Roman"/>
                <w:sz w:val="23"/>
                <w:szCs w:val="23"/>
              </w:rPr>
              <w:t>ООО «Основание»</w:t>
            </w:r>
          </w:p>
        </w:tc>
        <w:tc>
          <w:tcPr>
            <w:tcW w:w="1843" w:type="dxa"/>
          </w:tcPr>
          <w:p w:rsidR="00E90D05" w:rsidRPr="007F712C" w:rsidRDefault="00CE306C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06.06.2019</w:t>
            </w:r>
          </w:p>
        </w:tc>
        <w:tc>
          <w:tcPr>
            <w:tcW w:w="4395" w:type="dxa"/>
          </w:tcPr>
          <w:p w:rsidR="00E90D05" w:rsidRPr="007F712C" w:rsidRDefault="00CE306C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CE306C">
              <w:rPr>
                <w:rFonts w:ascii="Times New Roman" w:hAnsi="Times New Roman" w:cs="Times New Roman"/>
              </w:rPr>
              <w:t>30-квартирный жилой дом по  Калининскому шоссе в городе Торжке Тверской области</w:t>
            </w:r>
          </w:p>
        </w:tc>
        <w:tc>
          <w:tcPr>
            <w:tcW w:w="4395" w:type="dxa"/>
          </w:tcPr>
          <w:p w:rsidR="00E90D05" w:rsidRPr="007F712C" w:rsidRDefault="00CE306C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CE306C">
              <w:rPr>
                <w:rFonts w:ascii="Times New Roman" w:hAnsi="Times New Roman" w:cs="Times New Roman"/>
              </w:rPr>
              <w:t>Тверская область, г. Торжок, Калининское шоссе, дом 31Б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FF2D2F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90D05" w:rsidRPr="007F712C" w:rsidRDefault="00FF2D2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26.06.2019</w:t>
            </w:r>
          </w:p>
        </w:tc>
        <w:tc>
          <w:tcPr>
            <w:tcW w:w="2977" w:type="dxa"/>
          </w:tcPr>
          <w:p w:rsidR="00E90D05" w:rsidRPr="00597D1F" w:rsidRDefault="00FF2D2F" w:rsidP="001C5F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Тверьжилстрой</w:t>
            </w:r>
            <w:proofErr w:type="spellEnd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Pr="007F712C" w:rsidRDefault="00FF2D2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06.06.2019</w:t>
            </w:r>
          </w:p>
        </w:tc>
        <w:tc>
          <w:tcPr>
            <w:tcW w:w="4395" w:type="dxa"/>
          </w:tcPr>
          <w:p w:rsidR="00E90D05" w:rsidRPr="00FF2D2F" w:rsidRDefault="00FF2D2F" w:rsidP="004900F4">
            <w:r w:rsidRPr="00FF2D2F">
              <w:rPr>
                <w:rFonts w:ascii="Times New Roman" w:hAnsi="Times New Roman" w:cs="Times New Roman"/>
              </w:rPr>
              <w:t xml:space="preserve">12-ти этажный жилой дом в 3 квартале застройки по ул. </w:t>
            </w:r>
            <w:proofErr w:type="gramStart"/>
            <w:r w:rsidRPr="00FF2D2F">
              <w:rPr>
                <w:rFonts w:ascii="Times New Roman" w:hAnsi="Times New Roman" w:cs="Times New Roman"/>
              </w:rPr>
              <w:t>Псковская</w:t>
            </w:r>
            <w:proofErr w:type="gramEnd"/>
            <w:r w:rsidRPr="00FF2D2F">
              <w:rPr>
                <w:rFonts w:ascii="Times New Roman" w:hAnsi="Times New Roman" w:cs="Times New Roman"/>
              </w:rPr>
              <w:t xml:space="preserve"> в гор. Твери</w:t>
            </w:r>
          </w:p>
        </w:tc>
        <w:tc>
          <w:tcPr>
            <w:tcW w:w="4395" w:type="dxa"/>
          </w:tcPr>
          <w:p w:rsidR="00E90D05" w:rsidRPr="00FF2D2F" w:rsidRDefault="00FF2D2F" w:rsidP="00ED0723">
            <w:r w:rsidRPr="00FF2D2F">
              <w:rPr>
                <w:rFonts w:ascii="Times New Roman" w:hAnsi="Times New Roman" w:cs="Times New Roman"/>
              </w:rPr>
              <w:t>Т</w:t>
            </w:r>
            <w:r w:rsidR="00552C8F">
              <w:rPr>
                <w:rFonts w:ascii="Times New Roman" w:hAnsi="Times New Roman" w:cs="Times New Roman"/>
              </w:rPr>
              <w:t xml:space="preserve">верская область, город Тверь, </w:t>
            </w:r>
            <w:r w:rsidRPr="00FF2D2F">
              <w:rPr>
                <w:rFonts w:ascii="Times New Roman" w:hAnsi="Times New Roman" w:cs="Times New Roman"/>
              </w:rPr>
              <w:t>б-р Гусева, д. 66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1F24B3" w:rsidP="00DC4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90D05" w:rsidRPr="007F712C" w:rsidRDefault="005E53B5" w:rsidP="001149C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627474" w:rsidP="0062747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1F24B3" w:rsidRPr="00597D1F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 xml:space="preserve"> СФ</w:t>
            </w:r>
            <w:r w:rsidR="001F24B3" w:rsidRPr="00597D1F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Тверьагростой</w:t>
            </w:r>
            <w:proofErr w:type="spellEnd"/>
            <w:r w:rsidR="001F24B3" w:rsidRPr="00597D1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Pr="007F712C" w:rsidRDefault="005E53B5" w:rsidP="00114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20.06.2019</w:t>
            </w:r>
          </w:p>
        </w:tc>
        <w:tc>
          <w:tcPr>
            <w:tcW w:w="4395" w:type="dxa"/>
          </w:tcPr>
          <w:p w:rsidR="00E90D05" w:rsidRPr="007F712C" w:rsidRDefault="005E53B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5E53B5">
              <w:rPr>
                <w:rFonts w:ascii="Times New Roman" w:hAnsi="Times New Roman" w:cs="Times New Roman"/>
              </w:rPr>
              <w:t xml:space="preserve">Многоквартирный жилой дом со встроенными помещениями общественного назначения и подземной автостоянкой в квартале застройки по ул. Спартака 2, </w:t>
            </w:r>
            <w:r w:rsidR="004900F4">
              <w:rPr>
                <w:rFonts w:ascii="Times New Roman" w:hAnsi="Times New Roman" w:cs="Times New Roman"/>
              </w:rPr>
              <w:br/>
            </w:r>
            <w:r w:rsidRPr="005E53B5">
              <w:rPr>
                <w:rFonts w:ascii="Times New Roman" w:hAnsi="Times New Roman" w:cs="Times New Roman"/>
              </w:rPr>
              <w:t>ул. Трусова 4 в г. Твери, 3 этап</w:t>
            </w:r>
          </w:p>
        </w:tc>
        <w:tc>
          <w:tcPr>
            <w:tcW w:w="4395" w:type="dxa"/>
          </w:tcPr>
          <w:p w:rsidR="00E90D05" w:rsidRPr="007F712C" w:rsidRDefault="005E53B5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5E53B5">
              <w:rPr>
                <w:rFonts w:ascii="Times New Roman" w:hAnsi="Times New Roman" w:cs="Times New Roman"/>
              </w:rPr>
              <w:t>Тверская область, город Тверь, ул. 1-я Трусова, д. 2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627474" w:rsidP="00DC4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90D05" w:rsidRDefault="00627474" w:rsidP="00FF11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627474" w:rsidP="00082B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Жилфинанспроект</w:t>
            </w:r>
            <w:proofErr w:type="spellEnd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Default="00627474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4395" w:type="dxa"/>
          </w:tcPr>
          <w:p w:rsidR="00E90D05" w:rsidRDefault="00627474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627474">
              <w:rPr>
                <w:rFonts w:ascii="Times New Roman" w:hAnsi="Times New Roman" w:cs="Times New Roman"/>
              </w:rPr>
              <w:t xml:space="preserve">Многоквартирный 7-9-этажный дом, в том числе с подвалом и </w:t>
            </w:r>
            <w:proofErr w:type="gramStart"/>
            <w:r w:rsidRPr="00627474">
              <w:rPr>
                <w:rFonts w:ascii="Times New Roman" w:hAnsi="Times New Roman" w:cs="Times New Roman"/>
              </w:rPr>
              <w:t>насосной</w:t>
            </w:r>
            <w:proofErr w:type="gramEnd"/>
          </w:p>
        </w:tc>
        <w:tc>
          <w:tcPr>
            <w:tcW w:w="4395" w:type="dxa"/>
          </w:tcPr>
          <w:p w:rsidR="00627474" w:rsidRPr="00627474" w:rsidRDefault="00627474" w:rsidP="00ED0723">
            <w:pPr>
              <w:rPr>
                <w:rFonts w:ascii="Times New Roman" w:hAnsi="Times New Roman" w:cs="Times New Roman"/>
              </w:rPr>
            </w:pPr>
            <w:r w:rsidRPr="00627474">
              <w:rPr>
                <w:rFonts w:ascii="Times New Roman" w:hAnsi="Times New Roman" w:cs="Times New Roman"/>
              </w:rPr>
              <w:t>г. Тверь, ул. Румянцева, д. 11</w:t>
            </w:r>
          </w:p>
          <w:p w:rsidR="00E90D05" w:rsidRPr="00627474" w:rsidRDefault="00E90D05" w:rsidP="00ED0723"/>
        </w:tc>
      </w:tr>
      <w:tr w:rsidR="00E90D05" w:rsidRPr="007F712C" w:rsidTr="004900F4">
        <w:tc>
          <w:tcPr>
            <w:tcW w:w="993" w:type="dxa"/>
          </w:tcPr>
          <w:p w:rsidR="00E90D05" w:rsidRDefault="0097015F" w:rsidP="00DC4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E90D05" w:rsidRDefault="0097015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66257A" w:rsidP="00B10EA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97015F" w:rsidRPr="00597D1F">
              <w:rPr>
                <w:rFonts w:ascii="Times New Roman" w:hAnsi="Times New Roman" w:cs="Times New Roman"/>
                <w:sz w:val="23"/>
                <w:szCs w:val="23"/>
              </w:rPr>
              <w:t>О «Тверьстрой»</w:t>
            </w:r>
          </w:p>
        </w:tc>
        <w:tc>
          <w:tcPr>
            <w:tcW w:w="1843" w:type="dxa"/>
          </w:tcPr>
          <w:p w:rsidR="00E90D05" w:rsidRDefault="0097015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4395" w:type="dxa"/>
          </w:tcPr>
          <w:p w:rsidR="00E90D05" w:rsidRPr="0097015F" w:rsidRDefault="0097015F" w:rsidP="004900F4">
            <w:r w:rsidRPr="0097015F">
              <w:rPr>
                <w:rFonts w:ascii="Times New Roman" w:hAnsi="Times New Roman" w:cs="Times New Roman"/>
              </w:rPr>
              <w:t>72-</w:t>
            </w:r>
            <w:r w:rsidR="004900F4">
              <w:rPr>
                <w:rFonts w:ascii="Times New Roman" w:hAnsi="Times New Roman" w:cs="Times New Roman"/>
              </w:rPr>
              <w:t>квартирный 12-этажный жилой дом</w:t>
            </w:r>
            <w:r w:rsidR="004900F4">
              <w:rPr>
                <w:rFonts w:ascii="Times New Roman" w:hAnsi="Times New Roman" w:cs="Times New Roman"/>
              </w:rPr>
              <w:br/>
            </w:r>
            <w:r w:rsidRPr="0097015F">
              <w:rPr>
                <w:rFonts w:ascii="Times New Roman" w:hAnsi="Times New Roman" w:cs="Times New Roman"/>
              </w:rPr>
              <w:t xml:space="preserve">60-квартирный 12-этажный жилой дом, расположенный по адресу ориентира г. Тверь, ул. </w:t>
            </w:r>
            <w:proofErr w:type="spellStart"/>
            <w:r w:rsidRPr="0097015F">
              <w:rPr>
                <w:rFonts w:ascii="Times New Roman" w:hAnsi="Times New Roman" w:cs="Times New Roman"/>
              </w:rPr>
              <w:t>Бобкова</w:t>
            </w:r>
            <w:proofErr w:type="spellEnd"/>
            <w:r w:rsidRPr="0097015F">
              <w:rPr>
                <w:rFonts w:ascii="Times New Roman" w:hAnsi="Times New Roman" w:cs="Times New Roman"/>
              </w:rPr>
              <w:t>, 38</w:t>
            </w:r>
          </w:p>
        </w:tc>
        <w:tc>
          <w:tcPr>
            <w:tcW w:w="4395" w:type="dxa"/>
          </w:tcPr>
          <w:p w:rsidR="00E90D05" w:rsidRPr="0097015F" w:rsidRDefault="0097015F" w:rsidP="00ED0723">
            <w:r w:rsidRPr="0097015F">
              <w:rPr>
                <w:rFonts w:ascii="Times New Roman" w:hAnsi="Times New Roman" w:cs="Times New Roman"/>
              </w:rPr>
              <w:t xml:space="preserve">г. Тверь, ул. </w:t>
            </w:r>
            <w:proofErr w:type="spellStart"/>
            <w:r w:rsidRPr="0097015F">
              <w:rPr>
                <w:rFonts w:ascii="Times New Roman" w:hAnsi="Times New Roman" w:cs="Times New Roman"/>
              </w:rPr>
              <w:t>Бобкова</w:t>
            </w:r>
            <w:proofErr w:type="spellEnd"/>
            <w:r w:rsidRPr="0097015F">
              <w:rPr>
                <w:rFonts w:ascii="Times New Roman" w:hAnsi="Times New Roman" w:cs="Times New Roman"/>
              </w:rPr>
              <w:t>, 38а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BD6793" w:rsidP="00DC4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E90D05" w:rsidRDefault="00BD679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BD6793" w:rsidP="001C5F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Жилстройинвест</w:t>
            </w:r>
            <w:proofErr w:type="spellEnd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Default="00BD679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4395" w:type="dxa"/>
          </w:tcPr>
          <w:p w:rsidR="00E90D05" w:rsidRDefault="00BD679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D67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жилой дом по ул. Веры Бонч-Бруевич, д. 26</w:t>
            </w:r>
          </w:p>
        </w:tc>
        <w:tc>
          <w:tcPr>
            <w:tcW w:w="4395" w:type="dxa"/>
          </w:tcPr>
          <w:p w:rsidR="00E90D05" w:rsidRDefault="00ED0723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</w:t>
            </w:r>
            <w:r w:rsidR="00BD67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. Тверь, </w:t>
            </w:r>
            <w:r w:rsidR="00BD6793" w:rsidRPr="00BD67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ул. Веры Бонч-Бруевич, д. 26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BD679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559" w:type="dxa"/>
          </w:tcPr>
          <w:p w:rsidR="00E90D05" w:rsidRDefault="00BD679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66257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BD6793" w:rsidRPr="00597D1F">
              <w:rPr>
                <w:rFonts w:ascii="Times New Roman" w:hAnsi="Times New Roman" w:cs="Times New Roman"/>
                <w:sz w:val="23"/>
                <w:szCs w:val="23"/>
              </w:rPr>
              <w:t>О «Тверьстрой»</w:t>
            </w:r>
          </w:p>
        </w:tc>
        <w:tc>
          <w:tcPr>
            <w:tcW w:w="1843" w:type="dxa"/>
          </w:tcPr>
          <w:p w:rsidR="00E90D05" w:rsidRDefault="00BD679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4395" w:type="dxa"/>
          </w:tcPr>
          <w:p w:rsidR="00E90D05" w:rsidRDefault="00BD679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Жилая застройка по почтовому адресу ориентира: г. Тверь, Октябрьский проспект, д. 95, к. 5 </w:t>
            </w:r>
          </w:p>
        </w:tc>
        <w:tc>
          <w:tcPr>
            <w:tcW w:w="4395" w:type="dxa"/>
          </w:tcPr>
          <w:p w:rsidR="00E90D05" w:rsidRDefault="00ED0723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</w:t>
            </w:r>
            <w:r w:rsidR="00BD67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. Тверь, бульвар Гусева, д. 46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D66DDF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E90D05" w:rsidRPr="007F712C" w:rsidRDefault="00D66DD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Default="00D66DDF"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СтройЖилКомплект</w:t>
            </w:r>
            <w:proofErr w:type="spellEnd"/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Pr="007F712C" w:rsidRDefault="00D66DD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7F712C" w:rsidRDefault="00D66DDF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66DD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7-10-этажный жилой дом (1-5 этапы строительства) 4 этап строительства</w:t>
            </w:r>
          </w:p>
        </w:tc>
        <w:tc>
          <w:tcPr>
            <w:tcW w:w="4395" w:type="dxa"/>
          </w:tcPr>
          <w:p w:rsidR="00E90D05" w:rsidRPr="007F712C" w:rsidRDefault="00D66DDF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66DD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г. Тверь, ул. Фрунзе, д. 24 (1-я очередь, </w:t>
            </w:r>
            <w:r w:rsidR="00ED072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Pr="00D66DD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4-й этап строительства)</w:t>
            </w:r>
            <w:proofErr w:type="gramEnd"/>
          </w:p>
        </w:tc>
      </w:tr>
      <w:tr w:rsidR="00E90D05" w:rsidRPr="007F712C" w:rsidTr="004900F4">
        <w:tc>
          <w:tcPr>
            <w:tcW w:w="993" w:type="dxa"/>
          </w:tcPr>
          <w:p w:rsidR="00E90D05" w:rsidRDefault="00791E72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E90D05" w:rsidRDefault="00791E72" w:rsidP="0027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Pr="004A7554" w:rsidRDefault="00791E72" w:rsidP="00271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СтройЖилКомплект</w:t>
            </w:r>
            <w:proofErr w:type="spellEnd"/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Default="00791E72" w:rsidP="008F6A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791E72" w:rsidRDefault="00791E72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91E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Жилая застройка по адресу: 1-й пер. Вагонников (6-я очередь строительства, 1-4 этапы) 3-й этап строительства</w:t>
            </w:r>
          </w:p>
        </w:tc>
        <w:tc>
          <w:tcPr>
            <w:tcW w:w="4395" w:type="dxa"/>
          </w:tcPr>
          <w:p w:rsidR="00E90D05" w:rsidRPr="00791E72" w:rsidRDefault="00791E72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91E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1-й пер. Вагонников, д. 2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78224D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E90D05" w:rsidRDefault="0078224D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Default="0078224D" w:rsidP="008F6AEC">
            <w:r w:rsidRPr="0078224D">
              <w:rPr>
                <w:rFonts w:ascii="Times New Roman" w:hAnsi="Times New Roman" w:cs="Times New Roman"/>
                <w:sz w:val="23"/>
                <w:szCs w:val="23"/>
              </w:rPr>
              <w:t>ООО «ТВЕРЬТРЕСТ»</w:t>
            </w:r>
          </w:p>
        </w:tc>
        <w:tc>
          <w:tcPr>
            <w:tcW w:w="1843" w:type="dxa"/>
          </w:tcPr>
          <w:p w:rsidR="00E90D05" w:rsidRDefault="0078224D" w:rsidP="008F6A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24.06.2019</w:t>
            </w:r>
          </w:p>
        </w:tc>
        <w:tc>
          <w:tcPr>
            <w:tcW w:w="4395" w:type="dxa"/>
          </w:tcPr>
          <w:p w:rsidR="00E90D05" w:rsidRPr="0078224D" w:rsidRDefault="0078224D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застройка жилого комплекса в г. Твери многоквартирный многоэтажный жилой дом по ул. Псковская - ул. Левитана, </w:t>
            </w:r>
            <w:r w:rsidR="00ED072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2-й этап строительства, секции 4, 5</w:t>
            </w:r>
          </w:p>
        </w:tc>
        <w:tc>
          <w:tcPr>
            <w:tcW w:w="4395" w:type="dxa"/>
          </w:tcPr>
          <w:p w:rsidR="00E90D05" w:rsidRPr="0078224D" w:rsidRDefault="0078224D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Псковская, д. 12</w:t>
            </w:r>
          </w:p>
        </w:tc>
      </w:tr>
      <w:tr w:rsidR="00E90D05" w:rsidRPr="00EA0CFF" w:rsidTr="004900F4">
        <w:tc>
          <w:tcPr>
            <w:tcW w:w="993" w:type="dxa"/>
          </w:tcPr>
          <w:p w:rsidR="00E90D05" w:rsidRPr="00EA0CFF" w:rsidRDefault="001943CE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E90D05" w:rsidRPr="00EA0CFF" w:rsidRDefault="001943CE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Pr="004A7554" w:rsidRDefault="001943CE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ИнвестСтрой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EA0CFF" w:rsidRDefault="001943CE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1943CE" w:rsidRDefault="00ED0723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комплекс «</w:t>
            </w:r>
            <w:proofErr w:type="spellStart"/>
            <w:r w:rsidR="001943CE"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Затверецкая</w:t>
            </w:r>
            <w:proofErr w:type="spellEnd"/>
            <w:r w:rsidR="001943CE"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Слобода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»</w:t>
            </w:r>
            <w:r w:rsidR="001943CE"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="001943CE"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 корпус (4-я очередь строительства)</w:t>
            </w:r>
          </w:p>
        </w:tc>
        <w:tc>
          <w:tcPr>
            <w:tcW w:w="4395" w:type="dxa"/>
          </w:tcPr>
          <w:p w:rsidR="00E90D05" w:rsidRPr="001943CE" w:rsidRDefault="001943CE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Тверская область, Калининский район, Михайловское сельское поселение, деревня </w:t>
            </w:r>
            <w:proofErr w:type="spellStart"/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Глазково</w:t>
            </w:r>
            <w:proofErr w:type="spellEnd"/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пер. Звездный, д. 2, корп. 1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C45BC0" w:rsidP="00213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E90D05" w:rsidRDefault="00C45BC0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Pr="004A7554" w:rsidRDefault="00C45BC0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900F4">
              <w:rPr>
                <w:rFonts w:ascii="Times New Roman" w:hAnsi="Times New Roman" w:cs="Times New Roman"/>
                <w:sz w:val="24"/>
                <w:szCs w:val="24"/>
              </w:rPr>
              <w:t xml:space="preserve">ГК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«МЕГАКОМ»</w:t>
            </w:r>
          </w:p>
        </w:tc>
        <w:tc>
          <w:tcPr>
            <w:tcW w:w="1843" w:type="dxa"/>
          </w:tcPr>
          <w:p w:rsidR="00E90D05" w:rsidRPr="007F712C" w:rsidRDefault="00C45BC0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7F712C" w:rsidRDefault="00C45BC0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C45B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дом с нежилыми помещениями и подземным паркингом по ул. Благоева в городе Твери</w:t>
            </w:r>
          </w:p>
        </w:tc>
        <w:tc>
          <w:tcPr>
            <w:tcW w:w="4395" w:type="dxa"/>
          </w:tcPr>
          <w:p w:rsidR="00E90D05" w:rsidRPr="007F712C" w:rsidRDefault="00C45BC0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C45B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Благоева, д. 21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1E2C11" w:rsidP="00927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E90D05" w:rsidRDefault="001E2C11" w:rsidP="00E45F0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Default="001E2C11" w:rsidP="00E45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ТверьЖилДорСтрой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1E2C11" w:rsidP="00E45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Default="001E2C11" w:rsidP="001F302E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Многоэтажный жилой дом с боксами для хранения автомобилей по ул. Кольцевая, </w:t>
            </w:r>
            <w:r w:rsidR="004900F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д. 81 в г. Твер</w:t>
            </w:r>
            <w:r w:rsidR="001F302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ь</w:t>
            </w:r>
            <w:r w:rsidR="00ED072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(блок «Юг»</w:t>
            </w:r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395" w:type="dxa"/>
          </w:tcPr>
          <w:p w:rsidR="00E90D05" w:rsidRDefault="001E2C11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Кольцевая, д. 81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394D5F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E90D05" w:rsidRPr="007F712C" w:rsidRDefault="00394D5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394D5F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СЗ «РКС-Тверь»</w:t>
            </w:r>
          </w:p>
        </w:tc>
        <w:tc>
          <w:tcPr>
            <w:tcW w:w="1843" w:type="dxa"/>
          </w:tcPr>
          <w:p w:rsidR="00E90D05" w:rsidRPr="007F712C" w:rsidRDefault="00394D5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26.06.2019</w:t>
            </w:r>
          </w:p>
        </w:tc>
        <w:tc>
          <w:tcPr>
            <w:tcW w:w="4395" w:type="dxa"/>
          </w:tcPr>
          <w:p w:rsidR="00E90D05" w:rsidRPr="00394D5F" w:rsidRDefault="00394D5F" w:rsidP="004900F4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394D5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многоэтажный дом по адресу: г. Тверь, Мамулино-4, поз. 2 по ГП</w:t>
            </w:r>
          </w:p>
        </w:tc>
        <w:tc>
          <w:tcPr>
            <w:tcW w:w="4395" w:type="dxa"/>
          </w:tcPr>
          <w:p w:rsidR="00E90D05" w:rsidRPr="00394D5F" w:rsidRDefault="00394D5F" w:rsidP="00ED0723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394D5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Оснабрюкская, д. 12</w:t>
            </w:r>
          </w:p>
        </w:tc>
      </w:tr>
      <w:tr w:rsidR="00E90D05" w:rsidRPr="00044DBB" w:rsidTr="004900F4">
        <w:tc>
          <w:tcPr>
            <w:tcW w:w="993" w:type="dxa"/>
          </w:tcPr>
          <w:p w:rsidR="00E90D05" w:rsidRPr="00044DBB" w:rsidRDefault="004B55C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E90D05" w:rsidRDefault="004B55C3" w:rsidP="00334F2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4B55C3" w:rsidP="00334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СЗ «РКС-Тверь»</w:t>
            </w:r>
          </w:p>
        </w:tc>
        <w:tc>
          <w:tcPr>
            <w:tcW w:w="1843" w:type="dxa"/>
          </w:tcPr>
          <w:p w:rsidR="00E90D05" w:rsidRPr="007F712C" w:rsidRDefault="004B55C3" w:rsidP="00334F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26.06.2019</w:t>
            </w:r>
          </w:p>
        </w:tc>
        <w:tc>
          <w:tcPr>
            <w:tcW w:w="4395" w:type="dxa"/>
          </w:tcPr>
          <w:p w:rsidR="00E90D05" w:rsidRPr="007F712C" w:rsidRDefault="004B55C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4B55C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многоэтажный дом по адресу: г. Тверь, Мамулино-4, поз. 4 по ГП</w:t>
            </w:r>
          </w:p>
        </w:tc>
        <w:tc>
          <w:tcPr>
            <w:tcW w:w="4395" w:type="dxa"/>
          </w:tcPr>
          <w:p w:rsidR="00E90D05" w:rsidRPr="007F712C" w:rsidRDefault="004B55C3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4B55C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Оснабрюкская, д. 12, корп. 2</w:t>
            </w:r>
          </w:p>
        </w:tc>
      </w:tr>
      <w:tr w:rsidR="00E90D05" w:rsidRPr="00680E42" w:rsidTr="004900F4">
        <w:tc>
          <w:tcPr>
            <w:tcW w:w="993" w:type="dxa"/>
          </w:tcPr>
          <w:p w:rsidR="00E90D05" w:rsidRPr="00680E42" w:rsidRDefault="000673C8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E90D05" w:rsidRPr="00680E42" w:rsidRDefault="000673C8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0673C8" w:rsidP="0006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«Специализированный застройщик Объединенные строители»</w:t>
            </w:r>
          </w:p>
        </w:tc>
        <w:tc>
          <w:tcPr>
            <w:tcW w:w="1843" w:type="dxa"/>
          </w:tcPr>
          <w:p w:rsidR="00E90D05" w:rsidRPr="00680E42" w:rsidRDefault="000673C8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4395" w:type="dxa"/>
          </w:tcPr>
          <w:p w:rsidR="00E90D05" w:rsidRPr="000673C8" w:rsidRDefault="000673C8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Комплексная жилая и общественная застройка (1 очередь строительства, 1 этап - Многоквартирный жилой дом № 9)</w:t>
            </w:r>
          </w:p>
        </w:tc>
        <w:tc>
          <w:tcPr>
            <w:tcW w:w="4395" w:type="dxa"/>
          </w:tcPr>
          <w:p w:rsidR="00E90D05" w:rsidRPr="000673C8" w:rsidRDefault="000673C8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Тверская область, Калининский район, </w:t>
            </w:r>
            <w:proofErr w:type="spellStart"/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Черногубовское</w:t>
            </w:r>
            <w:proofErr w:type="spellEnd"/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сельское поселение, деревня </w:t>
            </w:r>
            <w:proofErr w:type="spellStart"/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Батино</w:t>
            </w:r>
            <w:proofErr w:type="spellEnd"/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ул. Сергея Есенина</w:t>
            </w:r>
          </w:p>
        </w:tc>
      </w:tr>
      <w:tr w:rsidR="00E90D05" w:rsidRPr="00680E42" w:rsidTr="004900F4">
        <w:tc>
          <w:tcPr>
            <w:tcW w:w="993" w:type="dxa"/>
          </w:tcPr>
          <w:p w:rsidR="00E90D05" w:rsidRPr="00680E42" w:rsidRDefault="00167A1B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E90D05" w:rsidRPr="00680E42" w:rsidRDefault="00167A1B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167A1B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Производственно-строительная фирма «Квартал»</w:t>
            </w:r>
          </w:p>
        </w:tc>
        <w:tc>
          <w:tcPr>
            <w:tcW w:w="1843" w:type="dxa"/>
          </w:tcPr>
          <w:p w:rsidR="00E90D05" w:rsidRPr="00680E42" w:rsidRDefault="00167A1B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4395" w:type="dxa"/>
          </w:tcPr>
          <w:p w:rsidR="00E90D05" w:rsidRPr="00167A1B" w:rsidRDefault="00167A1B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67A1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комплекс «Макар» по ул. Макарова в г. Твери 2-й этап строительства</w:t>
            </w:r>
          </w:p>
        </w:tc>
        <w:tc>
          <w:tcPr>
            <w:tcW w:w="4395" w:type="dxa"/>
          </w:tcPr>
          <w:p w:rsidR="00E90D05" w:rsidRPr="00167A1B" w:rsidRDefault="00167A1B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67A1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Макарова, д. 4</w:t>
            </w:r>
          </w:p>
        </w:tc>
      </w:tr>
      <w:tr w:rsidR="00E90D05" w:rsidRPr="00680E42" w:rsidTr="004900F4">
        <w:tc>
          <w:tcPr>
            <w:tcW w:w="993" w:type="dxa"/>
          </w:tcPr>
          <w:p w:rsidR="00E90D05" w:rsidRPr="00680E42" w:rsidRDefault="00EE0FE4" w:rsidP="00CA7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E90D05" w:rsidRPr="00680E42" w:rsidRDefault="00EE0FE4" w:rsidP="00CA75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EE0FE4" w:rsidP="00CA7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«Комплексные строительные технологии»</w:t>
            </w:r>
          </w:p>
        </w:tc>
        <w:tc>
          <w:tcPr>
            <w:tcW w:w="1843" w:type="dxa"/>
          </w:tcPr>
          <w:p w:rsidR="00E90D05" w:rsidRPr="00680E42" w:rsidRDefault="00EE0FE4" w:rsidP="00CA7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EE0FE4" w:rsidRDefault="00EE0FE4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E0FE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жилой дом по ул. 1-я Рабочая Слобода в г. Твери</w:t>
            </w:r>
          </w:p>
        </w:tc>
        <w:tc>
          <w:tcPr>
            <w:tcW w:w="4395" w:type="dxa"/>
          </w:tcPr>
          <w:p w:rsidR="00E90D05" w:rsidRPr="00EE0FE4" w:rsidRDefault="00EE0FE4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E0FE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1-я Рабочая Слобода, д. 36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337F68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E90D05" w:rsidRPr="007F712C" w:rsidRDefault="00337F68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08.07.2019</w:t>
            </w:r>
          </w:p>
        </w:tc>
        <w:tc>
          <w:tcPr>
            <w:tcW w:w="2977" w:type="dxa"/>
          </w:tcPr>
          <w:p w:rsidR="00E90D05" w:rsidRPr="004A7554" w:rsidRDefault="00337F68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ТверьДомСтрой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7F712C" w:rsidRDefault="00337F68" w:rsidP="00172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4395" w:type="dxa"/>
          </w:tcPr>
          <w:p w:rsidR="00E90D05" w:rsidRPr="00337F68" w:rsidRDefault="00337F68" w:rsidP="004900F4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337F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11-этажный жилой дом со встроенными помещениями общественного назначения № 10/28 по ул. Мичурина, Заволжского района г. Твери</w:t>
            </w:r>
          </w:p>
        </w:tc>
        <w:tc>
          <w:tcPr>
            <w:tcW w:w="4395" w:type="dxa"/>
          </w:tcPr>
          <w:p w:rsidR="00E90D05" w:rsidRPr="00680E42" w:rsidRDefault="00337F68" w:rsidP="00ED0723">
            <w:pPr>
              <w:rPr>
                <w:rFonts w:ascii="Times New Roman" w:hAnsi="Times New Roman" w:cs="Times New Roman"/>
              </w:rPr>
            </w:pPr>
            <w:r w:rsidRPr="00337F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Мичурина, д. 10/28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B23B9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1559" w:type="dxa"/>
          </w:tcPr>
          <w:p w:rsidR="00E90D05" w:rsidRPr="000A61F1" w:rsidRDefault="00B23B9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08.07.2019</w:t>
            </w:r>
          </w:p>
        </w:tc>
        <w:tc>
          <w:tcPr>
            <w:tcW w:w="2977" w:type="dxa"/>
          </w:tcPr>
          <w:p w:rsidR="00E90D05" w:rsidRPr="004A7554" w:rsidRDefault="00B23B93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МикроДСК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680E42" w:rsidRDefault="00B23B9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4395" w:type="dxa"/>
          </w:tcPr>
          <w:p w:rsidR="00E90D05" w:rsidRPr="00B23B93" w:rsidRDefault="00B23B9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23B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жилой дом поз. 2 и поз. 2/1 в квартале № 1 застройки по ул. Псковской в г. Твери</w:t>
            </w:r>
          </w:p>
        </w:tc>
        <w:tc>
          <w:tcPr>
            <w:tcW w:w="4395" w:type="dxa"/>
          </w:tcPr>
          <w:p w:rsidR="00B23B93" w:rsidRPr="00B23B93" w:rsidRDefault="00B23B93" w:rsidP="00B23B93">
            <w:pPr>
              <w:autoSpaceDE w:val="0"/>
              <w:autoSpaceDN w:val="0"/>
              <w:jc w:val="both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B23B93">
              <w:rPr>
                <w:rStyle w:val="fontstyle01"/>
                <w:rFonts w:ascii="Times New Roman" w:hAnsi="Times New Roman"/>
                <w:sz w:val="22"/>
                <w:szCs w:val="22"/>
              </w:rPr>
              <w:t>г. Тверь, ул. Псковская, д. 6</w:t>
            </w:r>
          </w:p>
          <w:p w:rsidR="00E90D05" w:rsidRPr="00B23B93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4A7554" w:rsidRDefault="001E0DE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E90D05" w:rsidRPr="00680E42" w:rsidRDefault="001E0DE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08.07.2019</w:t>
            </w:r>
          </w:p>
        </w:tc>
        <w:tc>
          <w:tcPr>
            <w:tcW w:w="2977" w:type="dxa"/>
          </w:tcPr>
          <w:p w:rsidR="00E90D05" w:rsidRPr="004A7554" w:rsidRDefault="001E0DE3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ОгниСтройТверь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680E42" w:rsidRDefault="001E0DE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4395" w:type="dxa"/>
          </w:tcPr>
          <w:p w:rsidR="00E90D05" w:rsidRPr="001E0DE3" w:rsidRDefault="001E0DE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E0DE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10-этажный жилой дом по ул. Планерная в г. Твери 2-я очередь строительства, 1этап</w:t>
            </w:r>
          </w:p>
        </w:tc>
        <w:tc>
          <w:tcPr>
            <w:tcW w:w="4395" w:type="dxa"/>
          </w:tcPr>
          <w:p w:rsidR="001E0DE3" w:rsidRPr="001E0DE3" w:rsidRDefault="001E0DE3" w:rsidP="001E0DE3">
            <w:pPr>
              <w:autoSpaceDE w:val="0"/>
              <w:autoSpaceDN w:val="0"/>
              <w:jc w:val="both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1E0DE3">
              <w:rPr>
                <w:rStyle w:val="fontstyle01"/>
                <w:rFonts w:ascii="Times New Roman" w:hAnsi="Times New Roman"/>
                <w:sz w:val="22"/>
                <w:szCs w:val="22"/>
              </w:rPr>
              <w:t>г. Тверь, ул. Планерная, д. 10</w:t>
            </w:r>
          </w:p>
          <w:p w:rsidR="00E90D05" w:rsidRPr="001E0DE3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4A7554" w:rsidRDefault="00306760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E90D05" w:rsidRPr="00044DBB" w:rsidRDefault="00306760" w:rsidP="001548F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548F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.07.2019</w:t>
            </w:r>
          </w:p>
        </w:tc>
        <w:tc>
          <w:tcPr>
            <w:tcW w:w="2977" w:type="dxa"/>
          </w:tcPr>
          <w:p w:rsidR="00E90D05" w:rsidRPr="004A7554" w:rsidRDefault="00306760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«Тверской коммерческий застройщик»</w:t>
            </w:r>
          </w:p>
        </w:tc>
        <w:tc>
          <w:tcPr>
            <w:tcW w:w="1843" w:type="dxa"/>
          </w:tcPr>
          <w:p w:rsidR="00E90D05" w:rsidRPr="00044DBB" w:rsidRDefault="00306760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01.07.2019</w:t>
            </w:r>
          </w:p>
        </w:tc>
        <w:tc>
          <w:tcPr>
            <w:tcW w:w="4395" w:type="dxa"/>
          </w:tcPr>
          <w:p w:rsidR="00E90D05" w:rsidRPr="00306760" w:rsidRDefault="00306760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Многоквартирный жилой дом по адресу: г. Тверь, ул. З. </w:t>
            </w:r>
            <w:proofErr w:type="spellStart"/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Коноплянниковой</w:t>
            </w:r>
            <w:proofErr w:type="spellEnd"/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д. 89</w:t>
            </w:r>
          </w:p>
        </w:tc>
        <w:tc>
          <w:tcPr>
            <w:tcW w:w="4395" w:type="dxa"/>
          </w:tcPr>
          <w:p w:rsidR="00E90D05" w:rsidRPr="00306760" w:rsidRDefault="00306760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г. Тверь, ул. З. </w:t>
            </w:r>
            <w:proofErr w:type="spellStart"/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Коноплянниковой</w:t>
            </w:r>
            <w:proofErr w:type="spellEnd"/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д. 89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8834F9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E90D05" w:rsidRPr="006D6F73" w:rsidRDefault="008834F9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11.07.2019</w:t>
            </w:r>
          </w:p>
        </w:tc>
        <w:tc>
          <w:tcPr>
            <w:tcW w:w="2977" w:type="dxa"/>
          </w:tcPr>
          <w:p w:rsidR="00E90D05" w:rsidRPr="004A7554" w:rsidRDefault="008834F9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СтройКомплект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8834F9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05.07.2019</w:t>
            </w:r>
          </w:p>
        </w:tc>
        <w:tc>
          <w:tcPr>
            <w:tcW w:w="4395" w:type="dxa"/>
          </w:tcPr>
          <w:p w:rsidR="00E90D05" w:rsidRDefault="008834F9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8834F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10-этажный жилой дом со встроенными помещениями по ул. Ткача, д. 10 в г. Твери</w:t>
            </w:r>
          </w:p>
        </w:tc>
        <w:tc>
          <w:tcPr>
            <w:tcW w:w="4395" w:type="dxa"/>
          </w:tcPr>
          <w:p w:rsidR="00E90D05" w:rsidRDefault="008834F9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8834F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Ткача, д. 14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8D78AB" w:rsidRDefault="00B95C21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8A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E90D05" w:rsidRPr="00116BD8" w:rsidRDefault="00B95C21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11.07.2019</w:t>
            </w:r>
          </w:p>
        </w:tc>
        <w:tc>
          <w:tcPr>
            <w:tcW w:w="2977" w:type="dxa"/>
          </w:tcPr>
          <w:p w:rsidR="00E90D05" w:rsidRPr="00116BD8" w:rsidRDefault="00B95C21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СтройЖилКомплект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116BD8" w:rsidRDefault="00B95C21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05.07.2019</w:t>
            </w:r>
          </w:p>
        </w:tc>
        <w:tc>
          <w:tcPr>
            <w:tcW w:w="4395" w:type="dxa"/>
          </w:tcPr>
          <w:p w:rsidR="00E90D05" w:rsidRDefault="00B95C21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95C2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Жилая застройка по адресу: 1-й пер. Вагонников (6-я очередь строительства, 1-4 этапы) 1-й этап строительства</w:t>
            </w:r>
          </w:p>
        </w:tc>
        <w:tc>
          <w:tcPr>
            <w:tcW w:w="4395" w:type="dxa"/>
          </w:tcPr>
          <w:p w:rsidR="00E90D05" w:rsidRDefault="00B95C21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95C2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1-й пер. Вагонников, д. 2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8D78AB" w:rsidRDefault="00160347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E90D05" w:rsidRPr="00116BD8" w:rsidRDefault="00160347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15.07.2019</w:t>
            </w:r>
          </w:p>
        </w:tc>
        <w:tc>
          <w:tcPr>
            <w:tcW w:w="2977" w:type="dxa"/>
          </w:tcPr>
          <w:p w:rsidR="00E90D05" w:rsidRPr="00116BD8" w:rsidRDefault="00160347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«Меринг ГРУП»</w:t>
            </w:r>
          </w:p>
        </w:tc>
        <w:tc>
          <w:tcPr>
            <w:tcW w:w="1843" w:type="dxa"/>
          </w:tcPr>
          <w:p w:rsidR="00E90D05" w:rsidRPr="00116BD8" w:rsidRDefault="00160347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05.07.2019</w:t>
            </w:r>
          </w:p>
        </w:tc>
        <w:tc>
          <w:tcPr>
            <w:tcW w:w="4395" w:type="dxa"/>
          </w:tcPr>
          <w:p w:rsidR="00E90D05" w:rsidRDefault="00160347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60347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9-этажный многоквартирный жилой дом по ул. Терещенко в г. Твери</w:t>
            </w:r>
          </w:p>
        </w:tc>
        <w:tc>
          <w:tcPr>
            <w:tcW w:w="4395" w:type="dxa"/>
          </w:tcPr>
          <w:p w:rsidR="00E90D05" w:rsidRDefault="00160347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60347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Терещенко, д. 13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6203DE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E90D05" w:rsidRDefault="006203DE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15.07.2019</w:t>
            </w:r>
          </w:p>
        </w:tc>
        <w:tc>
          <w:tcPr>
            <w:tcW w:w="2977" w:type="dxa"/>
          </w:tcPr>
          <w:p w:rsidR="00E90D05" w:rsidRPr="004A7554" w:rsidRDefault="006203DE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СТРОЙИНДУСТРИЯ»</w:t>
            </w:r>
          </w:p>
        </w:tc>
        <w:tc>
          <w:tcPr>
            <w:tcW w:w="1843" w:type="dxa"/>
          </w:tcPr>
          <w:p w:rsidR="00E90D05" w:rsidRDefault="006203DE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4395" w:type="dxa"/>
          </w:tcPr>
          <w:p w:rsidR="00E90D05" w:rsidRDefault="006203DE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6203D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Многоквартирный жилой дом № 2 по ул. </w:t>
            </w:r>
            <w:proofErr w:type="spellStart"/>
            <w:r w:rsidRPr="006203D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Первитинская</w:t>
            </w:r>
            <w:proofErr w:type="spellEnd"/>
            <w:r w:rsidRPr="006203D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в г. Твери</w:t>
            </w:r>
          </w:p>
        </w:tc>
        <w:tc>
          <w:tcPr>
            <w:tcW w:w="4395" w:type="dxa"/>
          </w:tcPr>
          <w:p w:rsidR="00E90D05" w:rsidRDefault="006203DE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6203D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г. Тверь, ул. </w:t>
            </w:r>
            <w:proofErr w:type="spellStart"/>
            <w:r w:rsidRPr="006203D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Первитинская</w:t>
            </w:r>
            <w:proofErr w:type="spellEnd"/>
            <w:r w:rsidRPr="006203D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д. 41, 43, 43а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F9767D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E90D05" w:rsidRDefault="00F9767D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19.07.2019</w:t>
            </w:r>
          </w:p>
        </w:tc>
        <w:tc>
          <w:tcPr>
            <w:tcW w:w="2977" w:type="dxa"/>
          </w:tcPr>
          <w:p w:rsidR="00E90D05" w:rsidRPr="004A7554" w:rsidRDefault="00F9767D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F9767D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4395" w:type="dxa"/>
          </w:tcPr>
          <w:p w:rsidR="00E90D05" w:rsidRDefault="00F9767D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F9767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жилой дом со встроенными нежилыми помещениями по адресу: г. Тверь, ул. 1-я Рабочая Слобода (1, 2 этапы строительства)</w:t>
            </w:r>
          </w:p>
        </w:tc>
        <w:tc>
          <w:tcPr>
            <w:tcW w:w="4395" w:type="dxa"/>
          </w:tcPr>
          <w:p w:rsidR="00E90D05" w:rsidRDefault="00F9767D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F9767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1-я Рабочая Слобода, д. 45, 45а, 47, 47а, 49</w:t>
            </w:r>
          </w:p>
        </w:tc>
      </w:tr>
      <w:tr w:rsidR="00E90D05" w:rsidRPr="006408F2" w:rsidTr="004900F4">
        <w:tc>
          <w:tcPr>
            <w:tcW w:w="993" w:type="dxa"/>
          </w:tcPr>
          <w:p w:rsidR="00E90D05" w:rsidRDefault="006408F2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E90D05" w:rsidRDefault="006408F2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19.07.2019</w:t>
            </w:r>
          </w:p>
        </w:tc>
        <w:tc>
          <w:tcPr>
            <w:tcW w:w="2977" w:type="dxa"/>
          </w:tcPr>
          <w:p w:rsidR="00E90D05" w:rsidRPr="004A7554" w:rsidRDefault="006408F2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ФинансИнвест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6408F2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4395" w:type="dxa"/>
          </w:tcPr>
          <w:p w:rsidR="00E90D05" w:rsidRDefault="006408F2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6408F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22-24-этажный многоквартирный жилой дом (поз. 4 по ГП) со встроенными помещениями общественного назначения жилого комплекса «</w:t>
            </w:r>
            <w:proofErr w:type="spellStart"/>
            <w:r w:rsidRPr="006408F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Брусилово</w:t>
            </w:r>
            <w:proofErr w:type="spellEnd"/>
            <w:r w:rsidRPr="006408F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» в г. Твери</w:t>
            </w:r>
          </w:p>
        </w:tc>
        <w:tc>
          <w:tcPr>
            <w:tcW w:w="4395" w:type="dxa"/>
          </w:tcPr>
          <w:p w:rsidR="00E90D05" w:rsidRDefault="006408F2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6408F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Складская, д. 164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4D06DC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E90D05" w:rsidRDefault="004D06DC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26.07.2019</w:t>
            </w:r>
          </w:p>
        </w:tc>
        <w:tc>
          <w:tcPr>
            <w:tcW w:w="2977" w:type="dxa"/>
          </w:tcPr>
          <w:p w:rsidR="00E90D05" w:rsidRPr="004A7554" w:rsidRDefault="004D06DC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4D06DC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15.07.2019</w:t>
            </w:r>
          </w:p>
        </w:tc>
        <w:tc>
          <w:tcPr>
            <w:tcW w:w="4395" w:type="dxa"/>
          </w:tcPr>
          <w:p w:rsidR="00E90D05" w:rsidRDefault="004D06DC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4D06D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Многоквартирные дву</w:t>
            </w:r>
            <w:proofErr w:type="gramStart"/>
            <w:r w:rsidRPr="004D06D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х-</w:t>
            </w:r>
            <w:proofErr w:type="gramEnd"/>
            <w:r w:rsidRPr="004D06D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и трех-секционные жилые дома, расположенные по адресу: г. Тверь, ул. Гончаровой, д. 34, корп. 1, 2. Жилой комплекс "Белая Слобода". Корпус № 1</w:t>
            </w:r>
          </w:p>
        </w:tc>
        <w:tc>
          <w:tcPr>
            <w:tcW w:w="4395" w:type="dxa"/>
          </w:tcPr>
          <w:p w:rsidR="004D06DC" w:rsidRPr="004D06DC" w:rsidRDefault="004D06DC" w:rsidP="004D06DC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4D06DC">
              <w:rPr>
                <w:rStyle w:val="fontstyle01"/>
                <w:rFonts w:ascii="Times New Roman" w:hAnsi="Times New Roman"/>
                <w:sz w:val="22"/>
                <w:szCs w:val="22"/>
              </w:rPr>
              <w:t>г. Тверь, ул. Гончаровой, д. 34, корп. 1, 2</w:t>
            </w:r>
          </w:p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34009A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E90D05" w:rsidRDefault="0034009A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26.07.2019</w:t>
            </w:r>
          </w:p>
        </w:tc>
        <w:tc>
          <w:tcPr>
            <w:tcW w:w="2977" w:type="dxa"/>
          </w:tcPr>
          <w:p w:rsidR="00E90D05" w:rsidRPr="004A7554" w:rsidRDefault="0034009A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34009A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4395" w:type="dxa"/>
          </w:tcPr>
          <w:p w:rsidR="00E90D05" w:rsidRDefault="0034009A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4009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пятиэтажный жилой дом по адресу: г. Тверь, набережная Иртыша, д. 10</w:t>
            </w:r>
          </w:p>
        </w:tc>
        <w:tc>
          <w:tcPr>
            <w:tcW w:w="4395" w:type="dxa"/>
          </w:tcPr>
          <w:p w:rsidR="00E90D05" w:rsidRDefault="0034009A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4009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наб. Иртыша, д. 10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6D6F73" w:rsidRDefault="0034009A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E90D05" w:rsidRPr="006D6F73" w:rsidRDefault="0034009A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26.07.2019</w:t>
            </w:r>
          </w:p>
        </w:tc>
        <w:tc>
          <w:tcPr>
            <w:tcW w:w="2977" w:type="dxa"/>
          </w:tcPr>
          <w:p w:rsidR="00E90D05" w:rsidRPr="004A7554" w:rsidRDefault="0034009A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ГК «ЖБИ-2»</w:t>
            </w:r>
          </w:p>
        </w:tc>
        <w:tc>
          <w:tcPr>
            <w:tcW w:w="1843" w:type="dxa"/>
          </w:tcPr>
          <w:p w:rsidR="00E90D05" w:rsidRPr="00044DBB" w:rsidRDefault="0034009A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01.07.2019</w:t>
            </w:r>
          </w:p>
        </w:tc>
        <w:tc>
          <w:tcPr>
            <w:tcW w:w="4395" w:type="dxa"/>
          </w:tcPr>
          <w:p w:rsidR="00E90D05" w:rsidRPr="0034009A" w:rsidRDefault="0034009A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4009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Жилая застройка по ул. Планерная, ул. Фрунзе, пер. 1-й Вагонников в г. Твери. Многоквартирный 9-10-этажный жилой дом по пер. 1-й Вагонников</w:t>
            </w:r>
          </w:p>
        </w:tc>
        <w:tc>
          <w:tcPr>
            <w:tcW w:w="4395" w:type="dxa"/>
          </w:tcPr>
          <w:p w:rsidR="00E90D05" w:rsidRPr="0034009A" w:rsidRDefault="0034009A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4009A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пер. 1-й Вагонников, д. 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680E42" w:rsidRDefault="000C50E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E90D05" w:rsidRDefault="000C50E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01.08.2019</w:t>
            </w:r>
          </w:p>
        </w:tc>
        <w:tc>
          <w:tcPr>
            <w:tcW w:w="2977" w:type="dxa"/>
          </w:tcPr>
          <w:p w:rsidR="00E90D05" w:rsidRPr="004A7554" w:rsidRDefault="000C50E3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«Специализированный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застройщик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Риэлти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680E42" w:rsidRDefault="000C50E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18.07.2019</w:t>
            </w:r>
          </w:p>
        </w:tc>
        <w:tc>
          <w:tcPr>
            <w:tcW w:w="4395" w:type="dxa"/>
          </w:tcPr>
          <w:p w:rsidR="00E90D05" w:rsidRPr="00680E42" w:rsidRDefault="000C50E3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Комплексная жилая и общественная застройка (1 очередь строительства, 1 этап 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– многоквартирный жилой дом № 10) по адресу: Тверская область, Калининский район, д.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Батино</w:t>
            </w:r>
            <w:proofErr w:type="spellEnd"/>
          </w:p>
        </w:tc>
        <w:tc>
          <w:tcPr>
            <w:tcW w:w="4395" w:type="dxa"/>
          </w:tcPr>
          <w:p w:rsidR="00E90D05" w:rsidRPr="00680E42" w:rsidRDefault="000C50E3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Тверская область, Калининский район, д.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Батино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, ул. Сергея Есенина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B9781B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1559" w:type="dxa"/>
          </w:tcPr>
          <w:p w:rsidR="00E90D05" w:rsidRDefault="00B9781B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06.08.2019</w:t>
            </w:r>
          </w:p>
        </w:tc>
        <w:tc>
          <w:tcPr>
            <w:tcW w:w="2977" w:type="dxa"/>
          </w:tcPr>
          <w:p w:rsidR="00E90D05" w:rsidRPr="004A7554" w:rsidRDefault="00B9781B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«Строительная компания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Билдинг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B9781B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15.07.2019</w:t>
            </w:r>
          </w:p>
        </w:tc>
        <w:tc>
          <w:tcPr>
            <w:tcW w:w="4395" w:type="dxa"/>
          </w:tcPr>
          <w:p w:rsidR="00E90D05" w:rsidRDefault="00B9781B" w:rsidP="00173CD6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12-ти этажный жилой дом со встроенно-пристроенными помещениями общественного назначения по адресу: г. Тверь, ул. Леви</w:t>
            </w:r>
            <w:r w:rsidR="00173CD6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ана, д. 48</w:t>
            </w:r>
          </w:p>
        </w:tc>
        <w:tc>
          <w:tcPr>
            <w:tcW w:w="4395" w:type="dxa"/>
          </w:tcPr>
          <w:p w:rsidR="00E90D05" w:rsidRDefault="00B9781B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г. Тверь, ул. </w:t>
            </w:r>
            <w:r w:rsidR="00173CD6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Левит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ана, д. 48</w:t>
            </w:r>
          </w:p>
        </w:tc>
      </w:tr>
      <w:tr w:rsidR="00AB3DEF" w:rsidRPr="007F712C" w:rsidTr="00BD733E">
        <w:tc>
          <w:tcPr>
            <w:tcW w:w="993" w:type="dxa"/>
          </w:tcPr>
          <w:p w:rsidR="00AB3DEF" w:rsidRPr="00680E42" w:rsidRDefault="00AB3DEF" w:rsidP="00AB3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AB3DEF" w:rsidRDefault="00AB3DEF" w:rsidP="00AB3DE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08.08.2019</w:t>
            </w:r>
          </w:p>
        </w:tc>
        <w:tc>
          <w:tcPr>
            <w:tcW w:w="2977" w:type="dxa"/>
          </w:tcPr>
          <w:p w:rsidR="00AB3DEF" w:rsidRPr="004A7554" w:rsidRDefault="00AB3DEF" w:rsidP="00BD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«Специализированный  застройщик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Риэлти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B3DEF" w:rsidRPr="00680E42" w:rsidRDefault="00AB3DEF" w:rsidP="00BD73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02.08.2019</w:t>
            </w:r>
          </w:p>
        </w:tc>
        <w:tc>
          <w:tcPr>
            <w:tcW w:w="4395" w:type="dxa"/>
          </w:tcPr>
          <w:p w:rsidR="00AB3DEF" w:rsidRPr="00680E42" w:rsidRDefault="00AB3DEF" w:rsidP="00BD733E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Комплексная жилая и общественная застройка (1 очередь строительства, 1 этап – многоквартирный жилой дом № 10) по адресу: Тверская область, Калининский район, д.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Батино</w:t>
            </w:r>
            <w:proofErr w:type="spellEnd"/>
          </w:p>
        </w:tc>
        <w:tc>
          <w:tcPr>
            <w:tcW w:w="4395" w:type="dxa"/>
          </w:tcPr>
          <w:p w:rsidR="00AB3DEF" w:rsidRPr="00680E42" w:rsidRDefault="00AB3DEF" w:rsidP="00BD733E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Тверская область, Калининский район, д.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Батино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, ул. Сергея Есенина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AB3DEF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E90D05" w:rsidRDefault="00AB3DE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08.08.2019</w:t>
            </w:r>
          </w:p>
        </w:tc>
        <w:tc>
          <w:tcPr>
            <w:tcW w:w="2977" w:type="dxa"/>
          </w:tcPr>
          <w:p w:rsidR="00E90D05" w:rsidRPr="004A7554" w:rsidRDefault="00AB3DEF" w:rsidP="00AB3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«Специализированный  застройщик Удача Юго-Запад»</w:t>
            </w:r>
          </w:p>
        </w:tc>
        <w:tc>
          <w:tcPr>
            <w:tcW w:w="1843" w:type="dxa"/>
          </w:tcPr>
          <w:p w:rsidR="00E90D05" w:rsidRDefault="00AB3DE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29.07.2019</w:t>
            </w:r>
          </w:p>
        </w:tc>
        <w:tc>
          <w:tcPr>
            <w:tcW w:w="4395" w:type="dxa"/>
          </w:tcPr>
          <w:p w:rsidR="00E90D05" w:rsidRDefault="00AB3DEF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Многоквартирный жилой дом по адресу: Тверская обл., Калининский р-н, деревня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Кривцово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 w:rsidR="0061515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Тихая, д. 13</w:t>
            </w:r>
          </w:p>
        </w:tc>
        <w:tc>
          <w:tcPr>
            <w:tcW w:w="4395" w:type="dxa"/>
          </w:tcPr>
          <w:p w:rsidR="00E90D05" w:rsidRDefault="00C128C2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Тверская обл., Калининский р-н, </w:t>
            </w:r>
            <w:proofErr w:type="spellStart"/>
            <w:r w:rsidR="009152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Никулинское</w:t>
            </w:r>
            <w:proofErr w:type="spellEnd"/>
            <w:r w:rsidR="009152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с/</w:t>
            </w:r>
            <w:proofErr w:type="gramStart"/>
            <w:r w:rsidR="009152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9152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Кривцово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 w:rsidR="0061515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Тихая, д. 13</w:t>
            </w:r>
          </w:p>
        </w:tc>
      </w:tr>
      <w:tr w:rsidR="00615154" w:rsidRPr="007F712C" w:rsidTr="004900F4">
        <w:tc>
          <w:tcPr>
            <w:tcW w:w="993" w:type="dxa"/>
          </w:tcPr>
          <w:p w:rsidR="00615154" w:rsidRPr="006D6F73" w:rsidRDefault="00615154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615154" w:rsidRPr="006D6F73" w:rsidRDefault="00615154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08.08.2019</w:t>
            </w:r>
          </w:p>
        </w:tc>
        <w:tc>
          <w:tcPr>
            <w:tcW w:w="2977" w:type="dxa"/>
          </w:tcPr>
          <w:p w:rsidR="00615154" w:rsidRPr="004A7554" w:rsidRDefault="00615154" w:rsidP="00BD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«Специализированный  застройщик Удача Юго-Запад»</w:t>
            </w:r>
          </w:p>
        </w:tc>
        <w:tc>
          <w:tcPr>
            <w:tcW w:w="1843" w:type="dxa"/>
          </w:tcPr>
          <w:p w:rsidR="00615154" w:rsidRDefault="00615154" w:rsidP="00BD73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29.07.2019</w:t>
            </w:r>
          </w:p>
        </w:tc>
        <w:tc>
          <w:tcPr>
            <w:tcW w:w="4395" w:type="dxa"/>
          </w:tcPr>
          <w:p w:rsidR="00615154" w:rsidRPr="00044DBB" w:rsidRDefault="00615154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Многоквартирный жилой дом по адресу: Тверская обл., Калининский р-н, деревня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Кривцово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ул. Тихая, д. 14</w:t>
            </w:r>
          </w:p>
        </w:tc>
        <w:tc>
          <w:tcPr>
            <w:tcW w:w="4395" w:type="dxa"/>
          </w:tcPr>
          <w:p w:rsidR="00615154" w:rsidRPr="00044DBB" w:rsidRDefault="00615154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Тверская обл., Калининский р-н, </w:t>
            </w:r>
            <w:proofErr w:type="spellStart"/>
            <w:r w:rsidR="009152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Никулинское</w:t>
            </w:r>
            <w:proofErr w:type="spellEnd"/>
            <w:r w:rsidR="009152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с/п,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Кривцово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ул. Тихая, д. 14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6D6F73" w:rsidRDefault="009D280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E90D05" w:rsidRPr="006D6F73" w:rsidRDefault="009D280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16.08.2019</w:t>
            </w:r>
          </w:p>
        </w:tc>
        <w:tc>
          <w:tcPr>
            <w:tcW w:w="2977" w:type="dxa"/>
          </w:tcPr>
          <w:p w:rsidR="00E90D05" w:rsidRPr="004A7554" w:rsidRDefault="009D2803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ПромЖилСтрой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044DBB" w:rsidRDefault="009D280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05.08.2019</w:t>
            </w:r>
          </w:p>
        </w:tc>
        <w:tc>
          <w:tcPr>
            <w:tcW w:w="4395" w:type="dxa"/>
          </w:tcPr>
          <w:p w:rsidR="00E90D05" w:rsidRPr="00044DBB" w:rsidRDefault="009D2803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Жилой дом блокированной застройки, расположенный по адресу: г. Тверь, ул.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Неготинская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, д. 100</w:t>
            </w:r>
          </w:p>
        </w:tc>
        <w:tc>
          <w:tcPr>
            <w:tcW w:w="4395" w:type="dxa"/>
          </w:tcPr>
          <w:p w:rsidR="00E90D05" w:rsidRPr="00044DBB" w:rsidRDefault="009D2803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80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г. Тверь, ул. </w:t>
            </w:r>
            <w:proofErr w:type="spellStart"/>
            <w:r w:rsidRPr="009D280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Неготинская</w:t>
            </w:r>
            <w:proofErr w:type="spellEnd"/>
            <w:r w:rsidRPr="009D280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, д. 100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DB3779" w:rsidRDefault="000D245B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E90D05" w:rsidRDefault="000D245B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23.08.2019</w:t>
            </w:r>
          </w:p>
        </w:tc>
        <w:tc>
          <w:tcPr>
            <w:tcW w:w="2977" w:type="dxa"/>
          </w:tcPr>
          <w:p w:rsidR="00E90D05" w:rsidRPr="004A7554" w:rsidRDefault="000D245B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Инжилстрой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680E42" w:rsidRDefault="000D245B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05.08.2019</w:t>
            </w:r>
          </w:p>
        </w:tc>
        <w:tc>
          <w:tcPr>
            <w:tcW w:w="4395" w:type="dxa"/>
          </w:tcPr>
          <w:p w:rsidR="00E90D05" w:rsidRPr="00680E42" w:rsidRDefault="000D245B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Жилой комплекс со встроенными нежилыми помещениями на Пожарной площади в городе Твери 1, 2 этапы строительства</w:t>
            </w:r>
          </w:p>
        </w:tc>
        <w:tc>
          <w:tcPr>
            <w:tcW w:w="4395" w:type="dxa"/>
          </w:tcPr>
          <w:p w:rsidR="00E90D05" w:rsidRPr="00680E42" w:rsidRDefault="000D245B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Г. Тверь, Пожарная площадь д. 5, ул. Новая Заря, д. 11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EE3A92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E90D05" w:rsidRDefault="00EE3A92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30.08.2019</w:t>
            </w:r>
          </w:p>
        </w:tc>
        <w:tc>
          <w:tcPr>
            <w:tcW w:w="2977" w:type="dxa"/>
          </w:tcPr>
          <w:p w:rsidR="00E90D05" w:rsidRPr="004A7554" w:rsidRDefault="00EE3A92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«Специализированный застройщик Объединенные строители»</w:t>
            </w:r>
          </w:p>
        </w:tc>
        <w:tc>
          <w:tcPr>
            <w:tcW w:w="1843" w:type="dxa"/>
          </w:tcPr>
          <w:p w:rsidR="00E90D05" w:rsidRDefault="00EE3A92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09.08.2019</w:t>
            </w:r>
          </w:p>
        </w:tc>
        <w:tc>
          <w:tcPr>
            <w:tcW w:w="4395" w:type="dxa"/>
          </w:tcPr>
          <w:p w:rsidR="00E90D05" w:rsidRDefault="00EE3A92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Комплексная жилая и общественная застройка (1 очередь строительства, 1 этап – многоквартирный жилой дом № 8) по адресу: Тверская область, Калининский район, д.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Батино</w:t>
            </w:r>
            <w:proofErr w:type="spellEnd"/>
          </w:p>
        </w:tc>
        <w:tc>
          <w:tcPr>
            <w:tcW w:w="4395" w:type="dxa"/>
          </w:tcPr>
          <w:p w:rsidR="00E90D05" w:rsidRDefault="00EE3A92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E3A9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Тверская область, Калининский район, д. Батино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915ABF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E90D05" w:rsidRDefault="00915AB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11.09.2019</w:t>
            </w:r>
          </w:p>
        </w:tc>
        <w:tc>
          <w:tcPr>
            <w:tcW w:w="2977" w:type="dxa"/>
          </w:tcPr>
          <w:p w:rsidR="00E90D05" w:rsidRPr="004A7554" w:rsidRDefault="00915ABF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«РИКА ИНЖИНИРИНГ»</w:t>
            </w:r>
          </w:p>
        </w:tc>
        <w:tc>
          <w:tcPr>
            <w:tcW w:w="1843" w:type="dxa"/>
          </w:tcPr>
          <w:p w:rsidR="00E90D05" w:rsidRDefault="00915AB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21.08.2019</w:t>
            </w:r>
          </w:p>
        </w:tc>
        <w:tc>
          <w:tcPr>
            <w:tcW w:w="4395" w:type="dxa"/>
          </w:tcPr>
          <w:p w:rsidR="00E90D05" w:rsidRDefault="00915ABF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Жилой комплекс в пос.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Никифоровское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(лот 5) трехэтажный сборно-монолитный каркасный жилой дом № 2</w:t>
            </w:r>
          </w:p>
        </w:tc>
        <w:tc>
          <w:tcPr>
            <w:tcW w:w="4395" w:type="dxa"/>
          </w:tcPr>
          <w:p w:rsidR="00E90D05" w:rsidRDefault="00670A3D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</w:t>
            </w:r>
            <w:r w:rsidR="00915AB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верь, Московского района, пос. </w:t>
            </w:r>
            <w:proofErr w:type="spellStart"/>
            <w:r w:rsidR="00915AB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Никифоровское</w:t>
            </w:r>
            <w:proofErr w:type="spellEnd"/>
            <w:r w:rsidR="00915AB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ул. Ореховая, жилой дом № 2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881B90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E90D05" w:rsidRPr="006D6F73" w:rsidRDefault="00881B90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26.09.2019</w:t>
            </w:r>
          </w:p>
        </w:tc>
        <w:tc>
          <w:tcPr>
            <w:tcW w:w="2977" w:type="dxa"/>
          </w:tcPr>
          <w:p w:rsidR="00E90D05" w:rsidRPr="004A7554" w:rsidRDefault="00881B90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«НЭКСТ»</w:t>
            </w:r>
          </w:p>
        </w:tc>
        <w:tc>
          <w:tcPr>
            <w:tcW w:w="1843" w:type="dxa"/>
          </w:tcPr>
          <w:p w:rsidR="00E90D05" w:rsidRDefault="00881B90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13.09.2019</w:t>
            </w:r>
          </w:p>
        </w:tc>
        <w:tc>
          <w:tcPr>
            <w:tcW w:w="4395" w:type="dxa"/>
          </w:tcPr>
          <w:p w:rsidR="00E90D05" w:rsidRPr="00881B90" w:rsidRDefault="00881B90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комплекс с помещениями общественного назначения в г. Твери по ул. Коминтерна, д. 91/14 1 этап</w:t>
            </w:r>
          </w:p>
        </w:tc>
        <w:tc>
          <w:tcPr>
            <w:tcW w:w="4395" w:type="dxa"/>
          </w:tcPr>
          <w:p w:rsidR="00E90D05" w:rsidRDefault="00881B90" w:rsidP="00881B90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Коминтерна, д. 91, д. 91. корп. 2</w:t>
            </w:r>
            <w:r w:rsidR="0087714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д. 91 стр.1; </w:t>
            </w:r>
            <w:r w:rsidR="0087714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Зеленый проезд, </w:t>
            </w:r>
            <w:proofErr w:type="spellStart"/>
            <w:r w:rsidR="0087714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д.д</w:t>
            </w:r>
            <w:proofErr w:type="spellEnd"/>
            <w:r w:rsidR="0087714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. 16, 14, 14а, 18</w:t>
            </w:r>
            <w:proofErr w:type="gramEnd"/>
          </w:p>
        </w:tc>
      </w:tr>
      <w:tr w:rsidR="00881B90" w:rsidRPr="007F712C" w:rsidTr="004900F4">
        <w:tc>
          <w:tcPr>
            <w:tcW w:w="993" w:type="dxa"/>
          </w:tcPr>
          <w:p w:rsidR="00881B90" w:rsidRDefault="00881B90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881B90" w:rsidRDefault="0087714E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26.09.2019</w:t>
            </w:r>
          </w:p>
        </w:tc>
        <w:tc>
          <w:tcPr>
            <w:tcW w:w="2977" w:type="dxa"/>
          </w:tcPr>
          <w:p w:rsidR="00881B90" w:rsidRPr="004A7554" w:rsidRDefault="00881B90" w:rsidP="001C7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ТверьЖилДорСтрой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81B90" w:rsidRDefault="0087714E" w:rsidP="001C77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19.09.2019</w:t>
            </w:r>
          </w:p>
        </w:tc>
        <w:tc>
          <w:tcPr>
            <w:tcW w:w="4395" w:type="dxa"/>
          </w:tcPr>
          <w:p w:rsidR="00881B90" w:rsidRPr="00881B90" w:rsidRDefault="00881B90" w:rsidP="001C776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881B90">
              <w:rPr>
                <w:rFonts w:ascii="Times New Roman" w:hAnsi="Times New Roman" w:cs="Times New Roman"/>
              </w:rPr>
              <w:t xml:space="preserve">Многоэтажный жилой дом с боксами для хранения автомобилей по ул. </w:t>
            </w:r>
            <w:proofErr w:type="gramStart"/>
            <w:r w:rsidRPr="00881B90">
              <w:rPr>
                <w:rFonts w:ascii="Times New Roman" w:hAnsi="Times New Roman" w:cs="Times New Roman"/>
              </w:rPr>
              <w:t>Заречная</w:t>
            </w:r>
            <w:proofErr w:type="gramEnd"/>
            <w:r w:rsidRPr="00881B90">
              <w:rPr>
                <w:rFonts w:ascii="Times New Roman" w:hAnsi="Times New Roman" w:cs="Times New Roman"/>
              </w:rPr>
              <w:t xml:space="preserve">, д. </w:t>
            </w:r>
            <w:r w:rsidRPr="00881B90">
              <w:rPr>
                <w:rFonts w:ascii="Times New Roman" w:hAnsi="Times New Roman" w:cs="Times New Roman"/>
              </w:rPr>
              <w:lastRenderedPageBreak/>
              <w:t>23 в г. Твери</w:t>
            </w:r>
          </w:p>
        </w:tc>
        <w:tc>
          <w:tcPr>
            <w:tcW w:w="4395" w:type="dxa"/>
          </w:tcPr>
          <w:p w:rsidR="00881B90" w:rsidRDefault="00881B90" w:rsidP="001C776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lastRenderedPageBreak/>
              <w:t>г</w:t>
            </w:r>
            <w:proofErr w:type="gramEnd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Тверь, ул. Заречная, д. 23</w:t>
            </w:r>
          </w:p>
        </w:tc>
      </w:tr>
      <w:tr w:rsidR="0087714E" w:rsidRPr="007F712C" w:rsidTr="004900F4">
        <w:tc>
          <w:tcPr>
            <w:tcW w:w="993" w:type="dxa"/>
          </w:tcPr>
          <w:p w:rsidR="0087714E" w:rsidRPr="00C61861" w:rsidRDefault="0087714E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</w:t>
            </w:r>
          </w:p>
        </w:tc>
        <w:tc>
          <w:tcPr>
            <w:tcW w:w="1559" w:type="dxa"/>
          </w:tcPr>
          <w:p w:rsidR="0087714E" w:rsidRPr="00C61861" w:rsidRDefault="0087714E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26.09.2019</w:t>
            </w:r>
          </w:p>
        </w:tc>
        <w:tc>
          <w:tcPr>
            <w:tcW w:w="2977" w:type="dxa"/>
          </w:tcPr>
          <w:p w:rsidR="0087714E" w:rsidRPr="004A7554" w:rsidRDefault="0087714E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ИнвестСтрой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7714E" w:rsidRPr="00C61861" w:rsidRDefault="0087714E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26.09.2019</w:t>
            </w:r>
          </w:p>
        </w:tc>
        <w:tc>
          <w:tcPr>
            <w:tcW w:w="4395" w:type="dxa"/>
          </w:tcPr>
          <w:p w:rsidR="0087714E" w:rsidRPr="001943CE" w:rsidRDefault="0087714E" w:rsidP="0087714E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комплекс «</w:t>
            </w:r>
            <w:proofErr w:type="spellStart"/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Затверецкая</w:t>
            </w:r>
            <w:proofErr w:type="spellEnd"/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Слобода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»</w:t>
            </w:r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корпус (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5</w:t>
            </w:r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-я очередь строительства)</w:t>
            </w:r>
          </w:p>
        </w:tc>
        <w:tc>
          <w:tcPr>
            <w:tcW w:w="4395" w:type="dxa"/>
          </w:tcPr>
          <w:p w:rsidR="0087714E" w:rsidRPr="001943CE" w:rsidRDefault="0087714E" w:rsidP="0087714E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Тверская область, Калининский район, Михайловское сельское поселение, деревня </w:t>
            </w:r>
            <w:proofErr w:type="spellStart"/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Глазково</w:t>
            </w:r>
            <w:proofErr w:type="spellEnd"/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, пер. Звездный, д. 2, корп.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87714E" w:rsidRPr="007F712C" w:rsidTr="004900F4">
        <w:tc>
          <w:tcPr>
            <w:tcW w:w="993" w:type="dxa"/>
          </w:tcPr>
          <w:p w:rsidR="0087714E" w:rsidRPr="00786D3B" w:rsidRDefault="0087714E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87714E" w:rsidRDefault="0087714E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30.09.2019</w:t>
            </w:r>
          </w:p>
        </w:tc>
        <w:tc>
          <w:tcPr>
            <w:tcW w:w="2977" w:type="dxa"/>
          </w:tcPr>
          <w:p w:rsidR="0087714E" w:rsidRDefault="0087714E" w:rsidP="001C7762">
            <w:r w:rsidRPr="0078224D">
              <w:rPr>
                <w:rFonts w:ascii="Times New Roman" w:hAnsi="Times New Roman" w:cs="Times New Roman"/>
                <w:sz w:val="23"/>
                <w:szCs w:val="23"/>
              </w:rPr>
              <w:t>ООО «ТВЕРЬТРЕСТ»</w:t>
            </w:r>
          </w:p>
        </w:tc>
        <w:tc>
          <w:tcPr>
            <w:tcW w:w="1843" w:type="dxa"/>
          </w:tcPr>
          <w:p w:rsidR="0087714E" w:rsidRDefault="0087714E" w:rsidP="00877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10.09.2019</w:t>
            </w:r>
          </w:p>
        </w:tc>
        <w:tc>
          <w:tcPr>
            <w:tcW w:w="4395" w:type="dxa"/>
          </w:tcPr>
          <w:p w:rsidR="0087714E" w:rsidRPr="0044424D" w:rsidRDefault="0087714E" w:rsidP="0044424D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</w:t>
            </w: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астройка жилого комплекса в г. Твери </w:t>
            </w:r>
            <w:r w:rsidR="00444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</w:t>
            </w: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ногоквартирный многоэтажный жилой дом по ул. Псковская - ул. Левитана,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="0044424D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="00444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этап строительства - </w:t>
            </w: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секции </w:t>
            </w:r>
            <w:r w:rsidR="00444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6,7, </w:t>
            </w:r>
            <w:r w:rsidR="0044424D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="00444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этап – секции 4,5</w:t>
            </w:r>
          </w:p>
        </w:tc>
        <w:tc>
          <w:tcPr>
            <w:tcW w:w="4395" w:type="dxa"/>
          </w:tcPr>
          <w:p w:rsidR="0087714E" w:rsidRPr="0078224D" w:rsidRDefault="0087714E" w:rsidP="001C776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Псковская, д. 12</w:t>
            </w:r>
          </w:p>
        </w:tc>
      </w:tr>
      <w:tr w:rsidR="0087714E" w:rsidRPr="007F712C" w:rsidTr="00DC7776">
        <w:trPr>
          <w:trHeight w:val="1361"/>
        </w:trPr>
        <w:tc>
          <w:tcPr>
            <w:tcW w:w="993" w:type="dxa"/>
          </w:tcPr>
          <w:p w:rsidR="0087714E" w:rsidRPr="00786D3B" w:rsidRDefault="0044424D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559" w:type="dxa"/>
          </w:tcPr>
          <w:p w:rsidR="0087714E" w:rsidRDefault="0044424D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30.09.2019</w:t>
            </w:r>
          </w:p>
        </w:tc>
        <w:tc>
          <w:tcPr>
            <w:tcW w:w="2977" w:type="dxa"/>
          </w:tcPr>
          <w:p w:rsidR="0087714E" w:rsidRPr="004A7554" w:rsidRDefault="0044424D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«СОВРЕМЕННИК»</w:t>
            </w:r>
          </w:p>
        </w:tc>
        <w:tc>
          <w:tcPr>
            <w:tcW w:w="1843" w:type="dxa"/>
          </w:tcPr>
          <w:p w:rsidR="0087714E" w:rsidRDefault="0044424D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12.09.2019</w:t>
            </w:r>
          </w:p>
        </w:tc>
        <w:tc>
          <w:tcPr>
            <w:tcW w:w="4395" w:type="dxa"/>
          </w:tcPr>
          <w:p w:rsidR="0087714E" w:rsidRDefault="0044424D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комплекс «Современник» со встроенными нежилыми помещениями и подземным паркингом в границах улиц Чернышевского-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Бассейная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в г. Твери – 1 этап</w:t>
            </w:r>
          </w:p>
        </w:tc>
        <w:tc>
          <w:tcPr>
            <w:tcW w:w="4395" w:type="dxa"/>
          </w:tcPr>
          <w:p w:rsidR="0087714E" w:rsidRDefault="0044424D" w:rsidP="0044424D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г. Тверь, ул. Чернышевского, д. 16, 18 – ул.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Бассейная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д. 19, 21</w:t>
            </w:r>
          </w:p>
        </w:tc>
      </w:tr>
      <w:tr w:rsidR="0087714E" w:rsidRPr="007F712C" w:rsidTr="004900F4">
        <w:tc>
          <w:tcPr>
            <w:tcW w:w="993" w:type="dxa"/>
          </w:tcPr>
          <w:p w:rsidR="0087714E" w:rsidRPr="00786D3B" w:rsidRDefault="00DC7776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87714E" w:rsidRDefault="00DC7776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15.10.2019</w:t>
            </w:r>
          </w:p>
        </w:tc>
        <w:tc>
          <w:tcPr>
            <w:tcW w:w="2977" w:type="dxa"/>
          </w:tcPr>
          <w:p w:rsidR="0087714E" w:rsidRPr="004A7554" w:rsidRDefault="00DC7776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СтройГарант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7714E" w:rsidRDefault="00DC7776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30.09.2019</w:t>
            </w:r>
          </w:p>
        </w:tc>
        <w:tc>
          <w:tcPr>
            <w:tcW w:w="4395" w:type="dxa"/>
          </w:tcPr>
          <w:p w:rsidR="0087714E" w:rsidRDefault="00DC7776" w:rsidP="00DC7776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C7776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жилой дом со встроенными помещениями общественного назначения по адресу: г. Тверь, ул. Тамары Ильиной, д. 31</w:t>
            </w:r>
          </w:p>
        </w:tc>
        <w:tc>
          <w:tcPr>
            <w:tcW w:w="4395" w:type="dxa"/>
          </w:tcPr>
          <w:p w:rsidR="00DC7776" w:rsidRPr="00DC7776" w:rsidRDefault="00DC7776" w:rsidP="00DC7776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C7776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адрес ориентира: г. Тверь, ул. Т. Ильиной, земельный участок с кадастровым номером 69:40:0200022:44 в Московском районе</w:t>
            </w:r>
          </w:p>
          <w:p w:rsidR="0087714E" w:rsidRDefault="0087714E" w:rsidP="00DC7776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18D3" w:rsidRDefault="002818D3" w:rsidP="004900F4">
      <w:bookmarkStart w:id="0" w:name="_GoBack"/>
      <w:bookmarkEnd w:id="0"/>
    </w:p>
    <w:sectPr w:rsidR="002818D3" w:rsidSect="004900F4">
      <w:footerReference w:type="default" r:id="rId8"/>
      <w:pgSz w:w="16838" w:h="11906" w:orient="landscape"/>
      <w:pgMar w:top="568" w:right="907" w:bottom="851" w:left="90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62" w:rsidRDefault="00D14162">
      <w:pPr>
        <w:spacing w:after="0" w:line="240" w:lineRule="auto"/>
      </w:pPr>
      <w:r>
        <w:separator/>
      </w:r>
    </w:p>
  </w:endnote>
  <w:endnote w:type="continuationSeparator" w:id="0">
    <w:p w:rsidR="00D14162" w:rsidRDefault="00D14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RCyr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977860"/>
      <w:docPartObj>
        <w:docPartGallery w:val="Page Numbers (Bottom of Page)"/>
        <w:docPartUnique/>
      </w:docPartObj>
    </w:sdtPr>
    <w:sdtEndPr/>
    <w:sdtContent>
      <w:p w:rsidR="00BD0EB5" w:rsidRDefault="00BD0EB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776">
          <w:rPr>
            <w:noProof/>
          </w:rPr>
          <w:t>6</w:t>
        </w:r>
        <w:r>
          <w:fldChar w:fldCharType="end"/>
        </w:r>
      </w:p>
    </w:sdtContent>
  </w:sdt>
  <w:p w:rsidR="00BD0EB5" w:rsidRDefault="00BD0E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62" w:rsidRDefault="00D14162">
      <w:pPr>
        <w:spacing w:after="0" w:line="240" w:lineRule="auto"/>
      </w:pPr>
      <w:r>
        <w:separator/>
      </w:r>
    </w:p>
  </w:footnote>
  <w:footnote w:type="continuationSeparator" w:id="0">
    <w:p w:rsidR="00D14162" w:rsidRDefault="00D14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FA4"/>
    <w:rsid w:val="00001F3E"/>
    <w:rsid w:val="00027974"/>
    <w:rsid w:val="00056E7B"/>
    <w:rsid w:val="0005742B"/>
    <w:rsid w:val="000673C8"/>
    <w:rsid w:val="000823F9"/>
    <w:rsid w:val="00082B5B"/>
    <w:rsid w:val="0008495B"/>
    <w:rsid w:val="000B1B00"/>
    <w:rsid w:val="000C50E3"/>
    <w:rsid w:val="000D245B"/>
    <w:rsid w:val="000E71F3"/>
    <w:rsid w:val="00115541"/>
    <w:rsid w:val="00116BD8"/>
    <w:rsid w:val="00125A65"/>
    <w:rsid w:val="001439C2"/>
    <w:rsid w:val="001548FE"/>
    <w:rsid w:val="00160347"/>
    <w:rsid w:val="00167A1B"/>
    <w:rsid w:val="001726FB"/>
    <w:rsid w:val="00173CD6"/>
    <w:rsid w:val="001755CA"/>
    <w:rsid w:val="00183720"/>
    <w:rsid w:val="00184F4A"/>
    <w:rsid w:val="001943CE"/>
    <w:rsid w:val="001B1965"/>
    <w:rsid w:val="001C5F8B"/>
    <w:rsid w:val="001C6F9D"/>
    <w:rsid w:val="001D0249"/>
    <w:rsid w:val="001E0DE3"/>
    <w:rsid w:val="001E2C11"/>
    <w:rsid w:val="001F1561"/>
    <w:rsid w:val="001F24B3"/>
    <w:rsid w:val="001F302E"/>
    <w:rsid w:val="00206150"/>
    <w:rsid w:val="00212222"/>
    <w:rsid w:val="00213CB6"/>
    <w:rsid w:val="002472A2"/>
    <w:rsid w:val="002617E8"/>
    <w:rsid w:val="00262E93"/>
    <w:rsid w:val="0027127C"/>
    <w:rsid w:val="0027547F"/>
    <w:rsid w:val="0028141D"/>
    <w:rsid w:val="002818D3"/>
    <w:rsid w:val="002866C0"/>
    <w:rsid w:val="00292CDB"/>
    <w:rsid w:val="002936DA"/>
    <w:rsid w:val="00296330"/>
    <w:rsid w:val="002B41E1"/>
    <w:rsid w:val="00306760"/>
    <w:rsid w:val="00327967"/>
    <w:rsid w:val="00337F68"/>
    <w:rsid w:val="0034009A"/>
    <w:rsid w:val="00345B79"/>
    <w:rsid w:val="003711AC"/>
    <w:rsid w:val="0037596F"/>
    <w:rsid w:val="00384C13"/>
    <w:rsid w:val="00386046"/>
    <w:rsid w:val="00394D5F"/>
    <w:rsid w:val="00395FE5"/>
    <w:rsid w:val="003C64E7"/>
    <w:rsid w:val="003D0B6C"/>
    <w:rsid w:val="003D32CE"/>
    <w:rsid w:val="003E49B7"/>
    <w:rsid w:val="004169CE"/>
    <w:rsid w:val="00423369"/>
    <w:rsid w:val="00423A62"/>
    <w:rsid w:val="00437A8E"/>
    <w:rsid w:val="0044424D"/>
    <w:rsid w:val="00450EAF"/>
    <w:rsid w:val="00477AB8"/>
    <w:rsid w:val="004900F4"/>
    <w:rsid w:val="00490934"/>
    <w:rsid w:val="004A7554"/>
    <w:rsid w:val="004B11E6"/>
    <w:rsid w:val="004B55C3"/>
    <w:rsid w:val="004C3358"/>
    <w:rsid w:val="004D06DC"/>
    <w:rsid w:val="004F28AC"/>
    <w:rsid w:val="00503EA3"/>
    <w:rsid w:val="005278F4"/>
    <w:rsid w:val="00540F2C"/>
    <w:rsid w:val="005516FA"/>
    <w:rsid w:val="00552C8F"/>
    <w:rsid w:val="005705DC"/>
    <w:rsid w:val="0059736C"/>
    <w:rsid w:val="00597D1F"/>
    <w:rsid w:val="005A18F8"/>
    <w:rsid w:val="005E53B5"/>
    <w:rsid w:val="00604F69"/>
    <w:rsid w:val="00615154"/>
    <w:rsid w:val="006203DE"/>
    <w:rsid w:val="00627474"/>
    <w:rsid w:val="006408F2"/>
    <w:rsid w:val="006572B8"/>
    <w:rsid w:val="0066257A"/>
    <w:rsid w:val="00664C05"/>
    <w:rsid w:val="00670A3D"/>
    <w:rsid w:val="00687130"/>
    <w:rsid w:val="006A3FA2"/>
    <w:rsid w:val="006B3900"/>
    <w:rsid w:val="007269EA"/>
    <w:rsid w:val="00735F29"/>
    <w:rsid w:val="0075188F"/>
    <w:rsid w:val="0078224D"/>
    <w:rsid w:val="0079077F"/>
    <w:rsid w:val="00791E72"/>
    <w:rsid w:val="00797FAE"/>
    <w:rsid w:val="007D4647"/>
    <w:rsid w:val="007D5F6D"/>
    <w:rsid w:val="007E3C05"/>
    <w:rsid w:val="007F03E8"/>
    <w:rsid w:val="00805747"/>
    <w:rsid w:val="00806DE2"/>
    <w:rsid w:val="00806ED6"/>
    <w:rsid w:val="00812890"/>
    <w:rsid w:val="00825ADB"/>
    <w:rsid w:val="008375E4"/>
    <w:rsid w:val="0085647D"/>
    <w:rsid w:val="0086377A"/>
    <w:rsid w:val="0087714E"/>
    <w:rsid w:val="00881B90"/>
    <w:rsid w:val="008834F9"/>
    <w:rsid w:val="0089514A"/>
    <w:rsid w:val="008C1BE1"/>
    <w:rsid w:val="008D78AB"/>
    <w:rsid w:val="008E4657"/>
    <w:rsid w:val="008F1544"/>
    <w:rsid w:val="008F342E"/>
    <w:rsid w:val="008F6837"/>
    <w:rsid w:val="00911CC0"/>
    <w:rsid w:val="00915268"/>
    <w:rsid w:val="00915ABF"/>
    <w:rsid w:val="00927AB3"/>
    <w:rsid w:val="00942258"/>
    <w:rsid w:val="0097015F"/>
    <w:rsid w:val="009D2803"/>
    <w:rsid w:val="009D5482"/>
    <w:rsid w:val="009E3327"/>
    <w:rsid w:val="009E4A50"/>
    <w:rsid w:val="009F65D1"/>
    <w:rsid w:val="00A00CE8"/>
    <w:rsid w:val="00A158EE"/>
    <w:rsid w:val="00A31DFC"/>
    <w:rsid w:val="00A4326B"/>
    <w:rsid w:val="00A46AEC"/>
    <w:rsid w:val="00AB0770"/>
    <w:rsid w:val="00AB0AAB"/>
    <w:rsid w:val="00AB3DEF"/>
    <w:rsid w:val="00AF588F"/>
    <w:rsid w:val="00B06B65"/>
    <w:rsid w:val="00B23B93"/>
    <w:rsid w:val="00B34E1A"/>
    <w:rsid w:val="00B41BE2"/>
    <w:rsid w:val="00B95C21"/>
    <w:rsid w:val="00B9781B"/>
    <w:rsid w:val="00BC33CB"/>
    <w:rsid w:val="00BC4766"/>
    <w:rsid w:val="00BD0EB5"/>
    <w:rsid w:val="00BD2EEC"/>
    <w:rsid w:val="00BD6793"/>
    <w:rsid w:val="00C009E9"/>
    <w:rsid w:val="00C128C2"/>
    <w:rsid w:val="00C1667F"/>
    <w:rsid w:val="00C17FBB"/>
    <w:rsid w:val="00C45BC0"/>
    <w:rsid w:val="00C61861"/>
    <w:rsid w:val="00C65180"/>
    <w:rsid w:val="00C773EB"/>
    <w:rsid w:val="00C8227F"/>
    <w:rsid w:val="00C915EA"/>
    <w:rsid w:val="00CA4CA5"/>
    <w:rsid w:val="00CC716B"/>
    <w:rsid w:val="00CE306C"/>
    <w:rsid w:val="00CF3B4D"/>
    <w:rsid w:val="00CF5A25"/>
    <w:rsid w:val="00D14162"/>
    <w:rsid w:val="00D252E7"/>
    <w:rsid w:val="00D53039"/>
    <w:rsid w:val="00D66DDF"/>
    <w:rsid w:val="00D80821"/>
    <w:rsid w:val="00DA1245"/>
    <w:rsid w:val="00DB2A77"/>
    <w:rsid w:val="00DC199F"/>
    <w:rsid w:val="00DC460F"/>
    <w:rsid w:val="00DC4624"/>
    <w:rsid w:val="00DC7776"/>
    <w:rsid w:val="00E04C1D"/>
    <w:rsid w:val="00E13603"/>
    <w:rsid w:val="00E47C97"/>
    <w:rsid w:val="00E75FA4"/>
    <w:rsid w:val="00E90D05"/>
    <w:rsid w:val="00EC6B0C"/>
    <w:rsid w:val="00ED0723"/>
    <w:rsid w:val="00ED7BAF"/>
    <w:rsid w:val="00EE0FE4"/>
    <w:rsid w:val="00EE3A92"/>
    <w:rsid w:val="00F37AFD"/>
    <w:rsid w:val="00F4478A"/>
    <w:rsid w:val="00F461BA"/>
    <w:rsid w:val="00F46A7C"/>
    <w:rsid w:val="00F566AE"/>
    <w:rsid w:val="00F62AE5"/>
    <w:rsid w:val="00F85548"/>
    <w:rsid w:val="00F9767D"/>
    <w:rsid w:val="00FD318F"/>
    <w:rsid w:val="00FF11DD"/>
    <w:rsid w:val="00F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FA4"/>
  </w:style>
  <w:style w:type="paragraph" w:styleId="a6">
    <w:name w:val="footer"/>
    <w:basedOn w:val="a"/>
    <w:link w:val="a7"/>
    <w:uiPriority w:val="99"/>
    <w:unhideWhenUsed/>
    <w:rsid w:val="00E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FA4"/>
  </w:style>
  <w:style w:type="character" w:customStyle="1" w:styleId="fontstyle01">
    <w:name w:val="fontstyle01"/>
    <w:basedOn w:val="a0"/>
    <w:rsid w:val="00E75FA4"/>
    <w:rPr>
      <w:rFonts w:ascii="TimesNRCyrMT" w:hAnsi="TimesNRCyrMT" w:hint="default"/>
      <w:b w:val="0"/>
      <w:bCs w:val="0"/>
      <w:i w:val="0"/>
      <w:iCs w:val="0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75FA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75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5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FA4"/>
  </w:style>
  <w:style w:type="paragraph" w:styleId="a6">
    <w:name w:val="footer"/>
    <w:basedOn w:val="a"/>
    <w:link w:val="a7"/>
    <w:uiPriority w:val="99"/>
    <w:unhideWhenUsed/>
    <w:rsid w:val="00E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FA4"/>
  </w:style>
  <w:style w:type="character" w:customStyle="1" w:styleId="fontstyle01">
    <w:name w:val="fontstyle01"/>
    <w:basedOn w:val="a0"/>
    <w:rsid w:val="00E75FA4"/>
    <w:rPr>
      <w:rFonts w:ascii="TimesNRCyrMT" w:hAnsi="TimesNRCyrMT" w:hint="default"/>
      <w:b w:val="0"/>
      <w:bCs w:val="0"/>
      <w:i w:val="0"/>
      <w:iCs w:val="0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75FA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75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5F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8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A7698-BB63-4BA4-937D-D6916571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6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mokfwsdol</dc:creator>
  <cp:lastModifiedBy>mokfwsdol</cp:lastModifiedBy>
  <cp:revision>177</cp:revision>
  <cp:lastPrinted>2019-09-26T08:10:00Z</cp:lastPrinted>
  <dcterms:created xsi:type="dcterms:W3CDTF">2018-06-15T13:01:00Z</dcterms:created>
  <dcterms:modified xsi:type="dcterms:W3CDTF">2020-01-27T14:22:00Z</dcterms:modified>
</cp:coreProperties>
</file>